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D7487" w14:textId="77777777" w:rsidR="00C859E0" w:rsidRPr="00E63E55" w:rsidRDefault="00C859E0" w:rsidP="003F5C5A">
      <w:pPr>
        <w:spacing w:after="0" w:line="240" w:lineRule="auto"/>
        <w:jc w:val="center"/>
        <w:rPr>
          <w:rFonts w:ascii="Times New Roman Bold" w:hAnsi="Times New Roman Bold" w:cs="Times New Roman"/>
          <w:b/>
          <w:smallCaps/>
          <w:sz w:val="28"/>
        </w:rPr>
      </w:pPr>
      <w:r w:rsidRPr="00C859E0">
        <w:rPr>
          <w:rFonts w:ascii="Times New Roman Bold" w:hAnsi="Times New Roman Bold" w:cs="Times New Roman"/>
          <w:b/>
          <w:smallCaps/>
          <w:sz w:val="28"/>
        </w:rPr>
        <w:t>Citing the Bible</w:t>
      </w:r>
    </w:p>
    <w:p w14:paraId="512C48B2" w14:textId="77777777" w:rsidR="00C859E0" w:rsidRPr="00113301" w:rsidRDefault="00C859E0" w:rsidP="003F5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3301">
        <w:rPr>
          <w:rFonts w:ascii="Times New Roman" w:hAnsi="Times New Roman" w:cs="Times New Roman"/>
          <w:b/>
          <w:sz w:val="24"/>
          <w:szCs w:val="24"/>
        </w:rPr>
        <w:t>APA</w:t>
      </w:r>
    </w:p>
    <w:p w14:paraId="2AEDA391" w14:textId="77777777" w:rsidR="00C859E0" w:rsidRPr="00113301" w:rsidRDefault="00C859E0" w:rsidP="003F5C5A">
      <w:pPr>
        <w:spacing w:before="120" w:after="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  <w:r w:rsidRPr="00113301">
        <w:rPr>
          <w:rFonts w:ascii="Times New Roman" w:hAnsi="Times New Roman" w:cs="Times New Roman"/>
          <w:b/>
          <w:sz w:val="24"/>
          <w:szCs w:val="24"/>
        </w:rPr>
        <w:t>Parenthetical Citations</w:t>
      </w:r>
    </w:p>
    <w:p w14:paraId="79A8AF6A" w14:textId="77777777" w:rsidR="00370521" w:rsidRPr="00113301" w:rsidRDefault="00C859E0" w:rsidP="003F5C5A">
      <w:pPr>
        <w:spacing w:before="12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b/>
          <w:sz w:val="24"/>
          <w:szCs w:val="24"/>
        </w:rPr>
        <w:t>In-Text Citation</w:t>
      </w:r>
      <w:r w:rsidR="00370521" w:rsidRPr="00113301">
        <w:rPr>
          <w:rFonts w:ascii="Times New Roman" w:hAnsi="Times New Roman" w:cs="Times New Roman"/>
          <w:b/>
          <w:sz w:val="24"/>
          <w:szCs w:val="24"/>
        </w:rPr>
        <w:t>:</w:t>
      </w:r>
    </w:p>
    <w:p w14:paraId="575E691F" w14:textId="77777777" w:rsidR="00370521" w:rsidRPr="00113301" w:rsidRDefault="00370521" w:rsidP="003F5C5A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In parenthesis place the verse reference followed by the version used to retrieve it.</w:t>
      </w:r>
    </w:p>
    <w:p w14:paraId="5BF3AE97" w14:textId="77777777" w:rsidR="00370521" w:rsidRPr="00113301" w:rsidRDefault="00370521" w:rsidP="003F5C5A">
      <w:pPr>
        <w:spacing w:before="120"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Example: (Hebrews 6:19 New American Standard Bible)</w:t>
      </w:r>
    </w:p>
    <w:p w14:paraId="2E7DB903" w14:textId="77777777" w:rsidR="00370521" w:rsidRPr="00113301" w:rsidRDefault="00370521" w:rsidP="003F5C5A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In a sentence place the verse reference followed by the version used in parenthesis.</w:t>
      </w:r>
    </w:p>
    <w:p w14:paraId="282F7FFC" w14:textId="77777777" w:rsidR="00370521" w:rsidRPr="00113301" w:rsidRDefault="00370521" w:rsidP="003F5C5A">
      <w:pPr>
        <w:spacing w:before="120"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Example: In Hebrews 6:19 (New American Standard Bible), Jesus is the anchor</w:t>
      </w:r>
      <w:r w:rsidR="00E63E55" w:rsidRPr="00113301">
        <w:rPr>
          <w:rFonts w:ascii="Times New Roman" w:hAnsi="Times New Roman" w:cs="Times New Roman"/>
          <w:sz w:val="24"/>
          <w:szCs w:val="24"/>
        </w:rPr>
        <w:t>…</w:t>
      </w:r>
    </w:p>
    <w:p w14:paraId="414D9C7F" w14:textId="77777777" w:rsidR="00370521" w:rsidRPr="00113301" w:rsidRDefault="00E63E55" w:rsidP="003F5C5A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In APA, once the scripture is cited in-text the first time, all uses after will only need to include the verse reference.</w:t>
      </w:r>
    </w:p>
    <w:p w14:paraId="59798595" w14:textId="77777777" w:rsidR="00E63E55" w:rsidRPr="00113301" w:rsidRDefault="00E63E55" w:rsidP="003F5C5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6068FFB" w14:textId="77777777" w:rsidR="00E63E55" w:rsidRPr="00113301" w:rsidRDefault="00E63E55" w:rsidP="003F5C5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13301">
        <w:rPr>
          <w:rFonts w:ascii="Times New Roman" w:hAnsi="Times New Roman" w:cs="Times New Roman"/>
          <w:b/>
          <w:sz w:val="24"/>
          <w:szCs w:val="24"/>
        </w:rPr>
        <w:t>Reference Page:</w:t>
      </w:r>
    </w:p>
    <w:p w14:paraId="64CE4468" w14:textId="77777777" w:rsidR="00E63E55" w:rsidRPr="00113301" w:rsidRDefault="00E63E55" w:rsidP="003F5C5A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In APA, the Bible and other well-known works do not need to be included in the reference page unless the instructor requests this.</w:t>
      </w:r>
    </w:p>
    <w:p w14:paraId="58233AC6" w14:textId="77777777" w:rsidR="0078351D" w:rsidRDefault="00E63E55" w:rsidP="003F5C5A">
      <w:pPr>
        <w:spacing w:before="120"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 xml:space="preserve">Information taken from </w:t>
      </w:r>
      <w:r w:rsidRPr="00113301">
        <w:rPr>
          <w:rFonts w:ascii="Times New Roman" w:hAnsi="Times New Roman" w:cs="Times New Roman"/>
          <w:i/>
          <w:sz w:val="24"/>
          <w:szCs w:val="24"/>
        </w:rPr>
        <w:t>Publication Manual of the American Psychological Association, 6th ed., 2009, section 6.18</w:t>
      </w:r>
      <w:r w:rsidR="00BF4581" w:rsidRPr="00113301">
        <w:rPr>
          <w:rFonts w:ascii="Times New Roman" w:hAnsi="Times New Roman" w:cs="Times New Roman"/>
          <w:i/>
          <w:sz w:val="24"/>
          <w:szCs w:val="24"/>
        </w:rPr>
        <w:t>.</w:t>
      </w:r>
    </w:p>
    <w:p w14:paraId="5A929478" w14:textId="77777777" w:rsidR="00116E48" w:rsidRPr="00116E48" w:rsidRDefault="00116E48" w:rsidP="003F5C5A">
      <w:pPr>
        <w:spacing w:after="0" w:line="240" w:lineRule="auto"/>
        <w:ind w:left="-90"/>
        <w:rPr>
          <w:rFonts w:ascii="Times New Roman" w:hAnsi="Times New Roman" w:cs="Times New Roman"/>
          <w:sz w:val="24"/>
          <w:szCs w:val="24"/>
        </w:rPr>
      </w:pPr>
    </w:p>
    <w:p w14:paraId="4456B7EE" w14:textId="77777777" w:rsidR="00E63E55" w:rsidRPr="00113301" w:rsidRDefault="00E63E55" w:rsidP="003F5C5A">
      <w:pPr>
        <w:spacing w:after="0" w:line="240" w:lineRule="auto"/>
        <w:ind w:left="-86"/>
        <w:rPr>
          <w:rFonts w:ascii="Times New Roman" w:hAnsi="Times New Roman" w:cs="Times New Roman"/>
          <w:b/>
          <w:sz w:val="24"/>
          <w:szCs w:val="24"/>
        </w:rPr>
      </w:pPr>
      <w:r w:rsidRPr="00113301">
        <w:rPr>
          <w:rFonts w:ascii="Times New Roman" w:hAnsi="Times New Roman" w:cs="Times New Roman"/>
          <w:b/>
          <w:sz w:val="24"/>
          <w:szCs w:val="24"/>
        </w:rPr>
        <w:t>MLA</w:t>
      </w:r>
    </w:p>
    <w:p w14:paraId="4DDAF45C" w14:textId="77777777" w:rsidR="00E63E55" w:rsidRPr="00113301" w:rsidRDefault="00E63E55" w:rsidP="003F5C5A">
      <w:pPr>
        <w:spacing w:before="120" w:after="0" w:line="240" w:lineRule="auto"/>
        <w:ind w:left="180"/>
        <w:rPr>
          <w:rFonts w:ascii="Times New Roman" w:hAnsi="Times New Roman" w:cs="Times New Roman"/>
          <w:b/>
          <w:sz w:val="24"/>
          <w:szCs w:val="24"/>
        </w:rPr>
      </w:pPr>
      <w:r w:rsidRPr="00113301">
        <w:rPr>
          <w:rFonts w:ascii="Times New Roman" w:hAnsi="Times New Roman" w:cs="Times New Roman"/>
          <w:b/>
          <w:sz w:val="24"/>
          <w:szCs w:val="24"/>
        </w:rPr>
        <w:t>Parenthetical Citations</w:t>
      </w:r>
    </w:p>
    <w:p w14:paraId="63DD5186" w14:textId="77777777" w:rsidR="00E63E55" w:rsidRPr="00113301" w:rsidRDefault="00E63E55" w:rsidP="003F5C5A">
      <w:pPr>
        <w:spacing w:before="120"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13301">
        <w:rPr>
          <w:rFonts w:ascii="Times New Roman" w:hAnsi="Times New Roman" w:cs="Times New Roman"/>
          <w:b/>
          <w:sz w:val="24"/>
          <w:szCs w:val="24"/>
        </w:rPr>
        <w:t>In-Text Citation:</w:t>
      </w:r>
    </w:p>
    <w:p w14:paraId="3C8D754B" w14:textId="77777777" w:rsidR="00E63E55" w:rsidRPr="00113301" w:rsidRDefault="00E63E55" w:rsidP="003F5C5A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In MLA, all books of the Bible have abbreviations. See the MLA Handbook for specifics on each.</w:t>
      </w:r>
    </w:p>
    <w:p w14:paraId="19D9A281" w14:textId="77777777" w:rsidR="00E63E55" w:rsidRPr="00113301" w:rsidRDefault="00E63E55" w:rsidP="003F5C5A">
      <w:pPr>
        <w:spacing w:before="120"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Example</w:t>
      </w:r>
      <w:r w:rsidR="00B04EF9" w:rsidRPr="00113301">
        <w:rPr>
          <w:rFonts w:ascii="Times New Roman" w:hAnsi="Times New Roman" w:cs="Times New Roman"/>
          <w:sz w:val="24"/>
          <w:szCs w:val="24"/>
        </w:rPr>
        <w:t>:</w:t>
      </w:r>
      <w:r w:rsidRPr="00113301">
        <w:rPr>
          <w:rFonts w:ascii="Times New Roman" w:hAnsi="Times New Roman" w:cs="Times New Roman"/>
          <w:sz w:val="24"/>
          <w:szCs w:val="24"/>
        </w:rPr>
        <w:t xml:space="preserve"> (H</w:t>
      </w:r>
      <w:r w:rsidR="0045705C" w:rsidRPr="00113301">
        <w:rPr>
          <w:rFonts w:ascii="Times New Roman" w:hAnsi="Times New Roman" w:cs="Times New Roman"/>
          <w:sz w:val="24"/>
          <w:szCs w:val="24"/>
        </w:rPr>
        <w:t>eb. 6.</w:t>
      </w:r>
      <w:r w:rsidRPr="00113301">
        <w:rPr>
          <w:rFonts w:ascii="Times New Roman" w:hAnsi="Times New Roman" w:cs="Times New Roman"/>
          <w:sz w:val="24"/>
          <w:szCs w:val="24"/>
        </w:rPr>
        <w:t>19)</w:t>
      </w:r>
    </w:p>
    <w:p w14:paraId="4D3BE3B0" w14:textId="77777777" w:rsidR="00E63E55" w:rsidRPr="00113301" w:rsidRDefault="0045705C" w:rsidP="003F5C5A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In MLA, a period is used in place of a colon to separate chapter from verse.</w:t>
      </w:r>
    </w:p>
    <w:p w14:paraId="0D9AB2F4" w14:textId="77777777" w:rsidR="0045705C" w:rsidRPr="00113301" w:rsidRDefault="0045705C" w:rsidP="003F5C5A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In parenthesis in MLA, the version will be referenced first followed by a comma, and then the actual verse reference.</w:t>
      </w:r>
    </w:p>
    <w:p w14:paraId="02CFF038" w14:textId="77777777" w:rsidR="00B04EF9" w:rsidRPr="00113301" w:rsidRDefault="00B04EF9" w:rsidP="003F5C5A">
      <w:pPr>
        <w:spacing w:before="120"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Example: (New American Standard Bible, Heb. 6:19)</w:t>
      </w:r>
    </w:p>
    <w:p w14:paraId="7E3F42F2" w14:textId="77777777" w:rsidR="00B04EF9" w:rsidRPr="00113301" w:rsidRDefault="00B04EF9" w:rsidP="003F5C5A">
      <w:pPr>
        <w:spacing w:before="120" w:after="0" w:line="240" w:lineRule="auto"/>
        <w:ind w:left="243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(</w:t>
      </w:r>
      <w:r w:rsidRPr="00113301">
        <w:rPr>
          <w:rFonts w:ascii="Times New Roman" w:hAnsi="Times New Roman" w:cs="Times New Roman"/>
          <w:i/>
          <w:sz w:val="24"/>
          <w:szCs w:val="24"/>
        </w:rPr>
        <w:t>Outreach Edition Bible</w:t>
      </w:r>
      <w:r w:rsidRPr="00113301">
        <w:rPr>
          <w:rFonts w:ascii="Times New Roman" w:hAnsi="Times New Roman" w:cs="Times New Roman"/>
          <w:sz w:val="24"/>
          <w:szCs w:val="24"/>
        </w:rPr>
        <w:t>, Heb. 6:19)</w:t>
      </w:r>
    </w:p>
    <w:p w14:paraId="5BF83D5E" w14:textId="77777777" w:rsidR="0045705C" w:rsidRPr="00113301" w:rsidRDefault="0045705C" w:rsidP="003F5C5A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In MLA, once the scripture is cited in-text the first time, all uses after will only need to include the verse reference.</w:t>
      </w:r>
    </w:p>
    <w:p w14:paraId="5D572EDD" w14:textId="77777777" w:rsidR="0045705C" w:rsidRPr="00113301" w:rsidRDefault="0045705C" w:rsidP="003F5C5A">
      <w:pPr>
        <w:pStyle w:val="ListParagraph"/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4ADCDD1" w14:textId="77777777" w:rsidR="0045705C" w:rsidRPr="00113301" w:rsidRDefault="0045705C" w:rsidP="003F5C5A">
      <w:pPr>
        <w:pStyle w:val="ListParagraph"/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b/>
          <w:sz w:val="24"/>
          <w:szCs w:val="24"/>
        </w:rPr>
        <w:t>NOTE</w:t>
      </w:r>
      <w:r w:rsidRPr="00113301">
        <w:rPr>
          <w:rFonts w:ascii="Times New Roman" w:hAnsi="Times New Roman" w:cs="Times New Roman"/>
          <w:sz w:val="24"/>
          <w:szCs w:val="24"/>
        </w:rPr>
        <w:t>: In MLA, individual published editions of the Bible are italicized or underlined</w:t>
      </w:r>
      <w:r w:rsidR="00407F86" w:rsidRPr="00113301">
        <w:rPr>
          <w:rFonts w:ascii="Times New Roman" w:hAnsi="Times New Roman" w:cs="Times New Roman"/>
          <w:sz w:val="24"/>
          <w:szCs w:val="24"/>
        </w:rPr>
        <w:t>; however, general versions or books of the Bible are not.</w:t>
      </w:r>
    </w:p>
    <w:p w14:paraId="4ABDBC97" w14:textId="77777777" w:rsidR="00E63E55" w:rsidRPr="00113301" w:rsidRDefault="00407F86" w:rsidP="003F5C5A">
      <w:pPr>
        <w:pStyle w:val="ListParagraph"/>
        <w:spacing w:before="120" w:after="0" w:line="240" w:lineRule="auto"/>
        <w:ind w:left="1530"/>
        <w:contextualSpacing w:val="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Example:</w:t>
      </w:r>
      <w:r w:rsidRPr="001133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3301">
        <w:rPr>
          <w:rFonts w:ascii="Times New Roman" w:hAnsi="Times New Roman" w:cs="Times New Roman"/>
          <w:sz w:val="24"/>
          <w:szCs w:val="24"/>
        </w:rPr>
        <w:t>The NASB</w:t>
      </w:r>
      <w:r w:rsidRPr="00113301">
        <w:rPr>
          <w:rFonts w:ascii="Times New Roman" w:hAnsi="Times New Roman" w:cs="Times New Roman"/>
          <w:i/>
          <w:sz w:val="24"/>
          <w:szCs w:val="24"/>
        </w:rPr>
        <w:t xml:space="preserve"> Outreach Edition Bible</w:t>
      </w:r>
      <w:r w:rsidRPr="00113301">
        <w:rPr>
          <w:rFonts w:ascii="Times New Roman" w:hAnsi="Times New Roman" w:cs="Times New Roman"/>
          <w:sz w:val="24"/>
          <w:szCs w:val="24"/>
        </w:rPr>
        <w:t xml:space="preserve"> has unique insights on how to meet people where they are.</w:t>
      </w:r>
    </w:p>
    <w:p w14:paraId="451607DE" w14:textId="6AF6F30A" w:rsidR="003F5C5A" w:rsidRDefault="003F5C5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9389DCC" w14:textId="77777777" w:rsidR="00116E48" w:rsidRPr="00113301" w:rsidRDefault="00116E48" w:rsidP="003F5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MLA Continued</w:t>
      </w:r>
    </w:p>
    <w:p w14:paraId="0C0A8643" w14:textId="77777777" w:rsidR="00B04EF9" w:rsidRPr="00113301" w:rsidRDefault="00B04EF9" w:rsidP="003F5C5A">
      <w:pPr>
        <w:spacing w:before="120"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13301">
        <w:rPr>
          <w:rFonts w:ascii="Times New Roman" w:hAnsi="Times New Roman" w:cs="Times New Roman"/>
          <w:b/>
          <w:sz w:val="24"/>
          <w:szCs w:val="24"/>
        </w:rPr>
        <w:t>Works Cited Page:</w:t>
      </w:r>
    </w:p>
    <w:p w14:paraId="0ACD623A" w14:textId="77777777" w:rsidR="00B04EF9" w:rsidRPr="00113301" w:rsidRDefault="00B04EF9" w:rsidP="003F5C5A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>In MLA, the Bible’s Title, version, publication information, and indication to whether it is print or web will be required for the citation.</w:t>
      </w:r>
    </w:p>
    <w:p w14:paraId="043E1328" w14:textId="77777777" w:rsidR="00B04EF9" w:rsidRPr="00113301" w:rsidRDefault="00B04EF9" w:rsidP="003F5C5A">
      <w:pPr>
        <w:spacing w:before="120"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 xml:space="preserve">Example: </w:t>
      </w:r>
      <w:r w:rsidRPr="00113301">
        <w:rPr>
          <w:rFonts w:ascii="Times New Roman" w:hAnsi="Times New Roman" w:cs="Times New Roman"/>
          <w:i/>
          <w:sz w:val="24"/>
          <w:szCs w:val="24"/>
        </w:rPr>
        <w:t>Outreach Edition Bible</w:t>
      </w:r>
      <w:r w:rsidRPr="00113301">
        <w:rPr>
          <w:rFonts w:ascii="Times New Roman" w:hAnsi="Times New Roman" w:cs="Times New Roman"/>
          <w:sz w:val="24"/>
          <w:szCs w:val="24"/>
        </w:rPr>
        <w:t xml:space="preserve">, New American Standard Bible. </w:t>
      </w:r>
      <w:r w:rsidR="00CF3D10" w:rsidRPr="00113301">
        <w:rPr>
          <w:rFonts w:ascii="Times New Roman" w:hAnsi="Times New Roman" w:cs="Times New Roman"/>
          <w:sz w:val="24"/>
          <w:szCs w:val="24"/>
        </w:rPr>
        <w:t>La Habra, CA: Foundation Publications, 2007</w:t>
      </w:r>
      <w:r w:rsidRPr="00113301">
        <w:rPr>
          <w:rFonts w:ascii="Times New Roman" w:hAnsi="Times New Roman" w:cs="Times New Roman"/>
          <w:sz w:val="24"/>
          <w:szCs w:val="24"/>
        </w:rPr>
        <w:t>.</w:t>
      </w:r>
      <w:r w:rsidR="00CF3D10" w:rsidRPr="00113301">
        <w:rPr>
          <w:rFonts w:ascii="Times New Roman" w:hAnsi="Times New Roman" w:cs="Times New Roman"/>
          <w:sz w:val="24"/>
          <w:szCs w:val="24"/>
        </w:rPr>
        <w:t xml:space="preserve"> Print.</w:t>
      </w:r>
    </w:p>
    <w:p w14:paraId="5C718EF7" w14:textId="77777777" w:rsidR="0078351D" w:rsidRPr="00113301" w:rsidRDefault="00CF3D10" w:rsidP="003F5C5A">
      <w:pPr>
        <w:spacing w:before="120" w:after="0" w:line="240" w:lineRule="auto"/>
        <w:ind w:left="1530"/>
        <w:rPr>
          <w:rFonts w:ascii="Times New Roman" w:hAnsi="Times New Roman" w:cs="Times New Roman"/>
          <w:sz w:val="24"/>
          <w:szCs w:val="24"/>
          <w:lang w:val="es-ES_tradnl"/>
        </w:rPr>
      </w:pPr>
      <w:r w:rsidRPr="00113301">
        <w:rPr>
          <w:rFonts w:ascii="Times New Roman" w:hAnsi="Times New Roman" w:cs="Times New Roman"/>
          <w:sz w:val="24"/>
          <w:szCs w:val="24"/>
        </w:rPr>
        <w:t xml:space="preserve">Example: </w:t>
      </w:r>
      <w:r w:rsidRPr="00113301">
        <w:rPr>
          <w:rFonts w:ascii="Times New Roman" w:hAnsi="Times New Roman" w:cs="Times New Roman"/>
          <w:i/>
          <w:sz w:val="24"/>
          <w:szCs w:val="24"/>
        </w:rPr>
        <w:t>Outreach Edition Bible</w:t>
      </w:r>
      <w:r w:rsidRPr="00113301">
        <w:rPr>
          <w:rFonts w:ascii="Times New Roman" w:hAnsi="Times New Roman" w:cs="Times New Roman"/>
          <w:sz w:val="24"/>
          <w:szCs w:val="24"/>
        </w:rPr>
        <w:t xml:space="preserve">. </w:t>
      </w:r>
      <w:r w:rsidRPr="00113301">
        <w:rPr>
          <w:rFonts w:ascii="Times New Roman" w:hAnsi="Times New Roman" w:cs="Times New Roman"/>
          <w:sz w:val="24"/>
          <w:szCs w:val="24"/>
          <w:lang w:val="es-ES_tradnl"/>
        </w:rPr>
        <w:t xml:space="preserve">[La Habra]: NASB, 2015. </w:t>
      </w:r>
      <w:r w:rsidRPr="00113301">
        <w:rPr>
          <w:rFonts w:ascii="Times New Roman" w:hAnsi="Times New Roman" w:cs="Times New Roman"/>
          <w:i/>
          <w:sz w:val="24"/>
          <w:szCs w:val="24"/>
          <w:lang w:val="es-ES_tradnl"/>
        </w:rPr>
        <w:t>BibleGateway.com.</w:t>
      </w:r>
      <w:r w:rsidRPr="00113301">
        <w:rPr>
          <w:rFonts w:ascii="Times New Roman" w:hAnsi="Times New Roman" w:cs="Times New Roman"/>
          <w:sz w:val="24"/>
          <w:szCs w:val="24"/>
          <w:lang w:val="es-ES_tradnl"/>
        </w:rPr>
        <w:t xml:space="preserve"> Web.May.2015.</w:t>
      </w:r>
    </w:p>
    <w:p w14:paraId="0B8684BB" w14:textId="77777777" w:rsidR="0078351D" w:rsidRPr="00113301" w:rsidRDefault="0078351D" w:rsidP="003F5C5A">
      <w:pPr>
        <w:spacing w:before="120"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113301">
        <w:rPr>
          <w:rFonts w:ascii="Times New Roman" w:hAnsi="Times New Roman" w:cs="Times New Roman"/>
          <w:sz w:val="24"/>
          <w:szCs w:val="24"/>
        </w:rPr>
        <w:t xml:space="preserve">Information taken from </w:t>
      </w:r>
      <w:r w:rsidRPr="00113301">
        <w:rPr>
          <w:rFonts w:ascii="Times New Roman" w:hAnsi="Times New Roman" w:cs="Times New Roman"/>
          <w:i/>
          <w:sz w:val="24"/>
          <w:szCs w:val="24"/>
        </w:rPr>
        <w:t>MLA Handbook for Writers of Research Papers</w:t>
      </w:r>
      <w:r w:rsidRPr="00113301">
        <w:rPr>
          <w:rFonts w:ascii="Times New Roman" w:hAnsi="Times New Roman" w:cs="Times New Roman"/>
          <w:sz w:val="24"/>
          <w:szCs w:val="24"/>
        </w:rPr>
        <w:t>, 7th ed., 2009, sections 6.4.8, 7.7.1, and 5.6.2</w:t>
      </w:r>
    </w:p>
    <w:p w14:paraId="429EBC18" w14:textId="77777777" w:rsidR="0078351D" w:rsidRPr="00113301" w:rsidRDefault="0078351D" w:rsidP="003F5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A2CD78" w14:textId="77777777" w:rsidR="0078351D" w:rsidRPr="004E4605" w:rsidRDefault="0078351D" w:rsidP="003F5C5A">
      <w:pPr>
        <w:spacing w:after="0" w:line="240" w:lineRule="auto"/>
        <w:ind w:left="-86"/>
        <w:rPr>
          <w:rFonts w:ascii="Times New Roman" w:hAnsi="Times New Roman" w:cs="Times New Roman"/>
          <w:b/>
          <w:sz w:val="24"/>
        </w:rPr>
      </w:pPr>
      <w:r w:rsidRPr="004E4605">
        <w:rPr>
          <w:rFonts w:ascii="Times New Roman" w:hAnsi="Times New Roman" w:cs="Times New Roman"/>
          <w:b/>
          <w:sz w:val="24"/>
        </w:rPr>
        <w:t>Turabian</w:t>
      </w:r>
    </w:p>
    <w:p w14:paraId="26B14BE3" w14:textId="77777777" w:rsidR="0078351D" w:rsidRPr="00113301" w:rsidRDefault="0078351D" w:rsidP="003F5C5A">
      <w:pPr>
        <w:spacing w:before="120" w:after="0" w:line="240" w:lineRule="auto"/>
        <w:ind w:left="180"/>
        <w:rPr>
          <w:rFonts w:ascii="Times New Roman" w:hAnsi="Times New Roman" w:cs="Times New Roman"/>
          <w:b/>
          <w:sz w:val="24"/>
        </w:rPr>
      </w:pPr>
      <w:r w:rsidRPr="00113301">
        <w:rPr>
          <w:rFonts w:ascii="Times New Roman" w:hAnsi="Times New Roman" w:cs="Times New Roman"/>
          <w:b/>
          <w:sz w:val="24"/>
        </w:rPr>
        <w:t>Parenthetical Citations</w:t>
      </w:r>
      <w:r w:rsidR="00D66D9C" w:rsidRPr="00113301">
        <w:rPr>
          <w:rFonts w:ascii="Times New Roman" w:hAnsi="Times New Roman" w:cs="Times New Roman"/>
          <w:b/>
          <w:sz w:val="24"/>
        </w:rPr>
        <w:t>, Footnotes, or Endnotes</w:t>
      </w:r>
    </w:p>
    <w:p w14:paraId="7AB90E64" w14:textId="77777777" w:rsidR="0078351D" w:rsidRPr="00113301" w:rsidRDefault="0078351D" w:rsidP="003F5C5A">
      <w:pPr>
        <w:spacing w:before="120"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113301">
        <w:rPr>
          <w:rFonts w:ascii="Times New Roman" w:hAnsi="Times New Roman" w:cs="Times New Roman"/>
          <w:b/>
          <w:sz w:val="24"/>
        </w:rPr>
        <w:t>In-Text Citation:</w:t>
      </w:r>
    </w:p>
    <w:p w14:paraId="286A04BF" w14:textId="77777777" w:rsidR="0078351D" w:rsidRPr="00113301" w:rsidRDefault="0078351D" w:rsidP="003F5C5A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sz w:val="24"/>
        </w:rPr>
        <w:t xml:space="preserve">In </w:t>
      </w:r>
      <w:r w:rsidR="00F2351F" w:rsidRPr="00113301">
        <w:rPr>
          <w:rFonts w:ascii="Times New Roman" w:hAnsi="Times New Roman" w:cs="Times New Roman"/>
          <w:sz w:val="24"/>
        </w:rPr>
        <w:t>Turabian</w:t>
      </w:r>
      <w:r w:rsidRPr="00113301">
        <w:rPr>
          <w:rFonts w:ascii="Times New Roman" w:hAnsi="Times New Roman" w:cs="Times New Roman"/>
          <w:sz w:val="24"/>
        </w:rPr>
        <w:t>, all books of the Bible</w:t>
      </w:r>
      <w:r w:rsidR="00F2351F" w:rsidRPr="00113301">
        <w:rPr>
          <w:rFonts w:ascii="Times New Roman" w:hAnsi="Times New Roman" w:cs="Times New Roman"/>
          <w:sz w:val="24"/>
        </w:rPr>
        <w:t xml:space="preserve"> have abbreviations. </w:t>
      </w:r>
      <w:r w:rsidR="00BF4581" w:rsidRPr="00113301">
        <w:rPr>
          <w:rFonts w:ascii="Times New Roman" w:hAnsi="Times New Roman" w:cs="Times New Roman"/>
          <w:sz w:val="24"/>
        </w:rPr>
        <w:t xml:space="preserve">There are 2 lists of abbreviations, whichever list is chosen should be used consistently throughout the whole paper. </w:t>
      </w:r>
      <w:r w:rsidR="00F2351F" w:rsidRPr="00113301">
        <w:rPr>
          <w:rFonts w:ascii="Times New Roman" w:hAnsi="Times New Roman" w:cs="Times New Roman"/>
          <w:sz w:val="24"/>
        </w:rPr>
        <w:t>See the Turabian</w:t>
      </w:r>
      <w:r w:rsidRPr="00113301">
        <w:rPr>
          <w:rFonts w:ascii="Times New Roman" w:hAnsi="Times New Roman" w:cs="Times New Roman"/>
          <w:sz w:val="24"/>
        </w:rPr>
        <w:t xml:space="preserve"> </w:t>
      </w:r>
      <w:r w:rsidR="00BF4581" w:rsidRPr="00113301">
        <w:rPr>
          <w:rFonts w:ascii="Times New Roman" w:hAnsi="Times New Roman" w:cs="Times New Roman"/>
          <w:sz w:val="24"/>
        </w:rPr>
        <w:t>Manual</w:t>
      </w:r>
      <w:r w:rsidRPr="00113301">
        <w:rPr>
          <w:rFonts w:ascii="Times New Roman" w:hAnsi="Times New Roman" w:cs="Times New Roman"/>
          <w:sz w:val="24"/>
        </w:rPr>
        <w:t xml:space="preserve"> for specifics on each.</w:t>
      </w:r>
    </w:p>
    <w:p w14:paraId="0644D4F4" w14:textId="77777777" w:rsidR="0078351D" w:rsidRPr="00113301" w:rsidRDefault="0078351D" w:rsidP="003F5C5A">
      <w:pPr>
        <w:spacing w:before="120" w:after="0" w:line="240" w:lineRule="auto"/>
        <w:ind w:left="1530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sz w:val="24"/>
        </w:rPr>
        <w:t>Example: (H</w:t>
      </w:r>
      <w:r w:rsidR="00BF4581" w:rsidRPr="00113301">
        <w:rPr>
          <w:rFonts w:ascii="Times New Roman" w:hAnsi="Times New Roman" w:cs="Times New Roman"/>
          <w:sz w:val="24"/>
        </w:rPr>
        <w:t>eb. 1:1, 6:</w:t>
      </w:r>
      <w:r w:rsidRPr="00113301">
        <w:rPr>
          <w:rFonts w:ascii="Times New Roman" w:hAnsi="Times New Roman" w:cs="Times New Roman"/>
          <w:sz w:val="24"/>
        </w:rPr>
        <w:t>19</w:t>
      </w:r>
      <w:r w:rsidR="00BF4581" w:rsidRPr="00113301">
        <w:rPr>
          <w:rFonts w:ascii="Times New Roman" w:hAnsi="Times New Roman" w:cs="Times New Roman"/>
          <w:sz w:val="24"/>
        </w:rPr>
        <w:t>; Mic. 6:8</w:t>
      </w:r>
      <w:r w:rsidRPr="00113301">
        <w:rPr>
          <w:rFonts w:ascii="Times New Roman" w:hAnsi="Times New Roman" w:cs="Times New Roman"/>
          <w:sz w:val="24"/>
        </w:rPr>
        <w:t>)</w:t>
      </w:r>
    </w:p>
    <w:p w14:paraId="19AA45A5" w14:textId="77777777" w:rsidR="0078351D" w:rsidRPr="00113301" w:rsidRDefault="00D66D9C" w:rsidP="003F5C5A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sz w:val="24"/>
        </w:rPr>
        <w:t>In Turabian</w:t>
      </w:r>
      <w:r w:rsidR="0078351D" w:rsidRPr="00113301">
        <w:rPr>
          <w:rFonts w:ascii="Times New Roman" w:hAnsi="Times New Roman" w:cs="Times New Roman"/>
          <w:sz w:val="24"/>
        </w:rPr>
        <w:t xml:space="preserve">, a </w:t>
      </w:r>
      <w:r w:rsidR="00BF4581" w:rsidRPr="00113301">
        <w:rPr>
          <w:rFonts w:ascii="Times New Roman" w:hAnsi="Times New Roman" w:cs="Times New Roman"/>
          <w:sz w:val="24"/>
        </w:rPr>
        <w:t>colon</w:t>
      </w:r>
      <w:r w:rsidR="0078351D" w:rsidRPr="00113301">
        <w:rPr>
          <w:rFonts w:ascii="Times New Roman" w:hAnsi="Times New Roman" w:cs="Times New Roman"/>
          <w:sz w:val="24"/>
        </w:rPr>
        <w:t xml:space="preserve"> is used to separate chapter from verse</w:t>
      </w:r>
      <w:r w:rsidR="00BF4581" w:rsidRPr="00113301">
        <w:rPr>
          <w:rFonts w:ascii="Times New Roman" w:hAnsi="Times New Roman" w:cs="Times New Roman"/>
          <w:sz w:val="24"/>
        </w:rPr>
        <w:t xml:space="preserve"> and a comma to separate different verse references</w:t>
      </w:r>
      <w:r w:rsidR="0078351D" w:rsidRPr="00113301">
        <w:rPr>
          <w:rFonts w:ascii="Times New Roman" w:hAnsi="Times New Roman" w:cs="Times New Roman"/>
          <w:sz w:val="24"/>
        </w:rPr>
        <w:t>.</w:t>
      </w:r>
      <w:r w:rsidR="00BF4581" w:rsidRPr="00113301">
        <w:rPr>
          <w:rFonts w:ascii="Times New Roman" w:hAnsi="Times New Roman" w:cs="Times New Roman"/>
          <w:sz w:val="24"/>
        </w:rPr>
        <w:t xml:space="preserve"> A semi-colon will be used to separate verse references from different books in scripture. Page numbers are never used.</w:t>
      </w:r>
    </w:p>
    <w:p w14:paraId="343E9CD7" w14:textId="77777777" w:rsidR="0078351D" w:rsidRPr="00113301" w:rsidRDefault="0078351D" w:rsidP="003F5C5A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sz w:val="24"/>
        </w:rPr>
        <w:t xml:space="preserve">In </w:t>
      </w:r>
      <w:r w:rsidR="00BF4581" w:rsidRPr="00113301">
        <w:rPr>
          <w:rFonts w:ascii="Times New Roman" w:hAnsi="Times New Roman" w:cs="Times New Roman"/>
          <w:sz w:val="24"/>
        </w:rPr>
        <w:t>Turabian</w:t>
      </w:r>
      <w:r w:rsidRPr="00113301">
        <w:rPr>
          <w:rFonts w:ascii="Times New Roman" w:hAnsi="Times New Roman" w:cs="Times New Roman"/>
          <w:sz w:val="24"/>
        </w:rPr>
        <w:t xml:space="preserve">, the version will be referenced first </w:t>
      </w:r>
      <w:r w:rsidR="00437012" w:rsidRPr="00113301">
        <w:rPr>
          <w:rFonts w:ascii="Times New Roman" w:hAnsi="Times New Roman" w:cs="Times New Roman"/>
          <w:sz w:val="24"/>
        </w:rPr>
        <w:t xml:space="preserve">and should be spelled out (New American Standard Bible). If abbreviations are used no punctuation should be used (i.e. NASB) </w:t>
      </w:r>
      <w:r w:rsidRPr="00113301">
        <w:rPr>
          <w:rFonts w:ascii="Times New Roman" w:hAnsi="Times New Roman" w:cs="Times New Roman"/>
          <w:sz w:val="24"/>
        </w:rPr>
        <w:t>followed by a comma, and then the actual verse reference.</w:t>
      </w:r>
    </w:p>
    <w:p w14:paraId="6113AC09" w14:textId="77777777" w:rsidR="0078351D" w:rsidRPr="00113301" w:rsidRDefault="0078351D" w:rsidP="003F5C5A">
      <w:pPr>
        <w:spacing w:before="120" w:after="0" w:line="240" w:lineRule="auto"/>
        <w:ind w:left="1530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sz w:val="24"/>
        </w:rPr>
        <w:t xml:space="preserve">Example: </w:t>
      </w:r>
      <w:r w:rsidR="00437012" w:rsidRPr="00113301">
        <w:rPr>
          <w:rFonts w:ascii="Times New Roman" w:hAnsi="Times New Roman" w:cs="Times New Roman"/>
          <w:sz w:val="24"/>
        </w:rPr>
        <w:t>Heb. 6:19 (New American Standard Bible</w:t>
      </w:r>
      <w:r w:rsidRPr="00113301">
        <w:rPr>
          <w:rFonts w:ascii="Times New Roman" w:hAnsi="Times New Roman" w:cs="Times New Roman"/>
          <w:sz w:val="24"/>
        </w:rPr>
        <w:t>)</w:t>
      </w:r>
    </w:p>
    <w:p w14:paraId="4ABBBD7F" w14:textId="77777777" w:rsidR="0078351D" w:rsidRPr="00113301" w:rsidRDefault="00437012" w:rsidP="003F5C5A">
      <w:pPr>
        <w:spacing w:before="120" w:after="0" w:line="240" w:lineRule="auto"/>
        <w:ind w:left="2430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sz w:val="24"/>
        </w:rPr>
        <w:t xml:space="preserve">Heb. 6:19 </w:t>
      </w:r>
      <w:r w:rsidR="0078351D" w:rsidRPr="00113301">
        <w:rPr>
          <w:rFonts w:ascii="Times New Roman" w:hAnsi="Times New Roman" w:cs="Times New Roman"/>
          <w:sz w:val="24"/>
        </w:rPr>
        <w:t>(</w:t>
      </w:r>
      <w:r w:rsidRPr="00113301">
        <w:rPr>
          <w:rFonts w:ascii="Times New Roman" w:hAnsi="Times New Roman" w:cs="Times New Roman"/>
          <w:sz w:val="24"/>
        </w:rPr>
        <w:t>NASB)</w:t>
      </w:r>
    </w:p>
    <w:p w14:paraId="1F617E04" w14:textId="77777777" w:rsidR="0078351D" w:rsidRPr="00113301" w:rsidRDefault="00437012" w:rsidP="003F5C5A">
      <w:pPr>
        <w:pStyle w:val="ListParagraph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sz w:val="24"/>
        </w:rPr>
        <w:t>In Turabian</w:t>
      </w:r>
      <w:r w:rsidR="0078351D" w:rsidRPr="00113301">
        <w:rPr>
          <w:rFonts w:ascii="Times New Roman" w:hAnsi="Times New Roman" w:cs="Times New Roman"/>
          <w:sz w:val="24"/>
        </w:rPr>
        <w:t>, once the scripture is cited in-text the first time, all uses after will only need to include the verse reference.</w:t>
      </w:r>
    </w:p>
    <w:p w14:paraId="7A2C20DD" w14:textId="77777777" w:rsidR="0078351D" w:rsidRPr="00113301" w:rsidRDefault="0078351D" w:rsidP="003F5C5A">
      <w:pPr>
        <w:pStyle w:val="ListParagraph"/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</w:rPr>
      </w:pPr>
    </w:p>
    <w:p w14:paraId="09F5AE15" w14:textId="77777777" w:rsidR="0078351D" w:rsidRPr="00113301" w:rsidRDefault="0078351D" w:rsidP="003F5C5A">
      <w:pPr>
        <w:pStyle w:val="ListParagraph"/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b/>
          <w:sz w:val="24"/>
        </w:rPr>
        <w:t>NOTE</w:t>
      </w:r>
      <w:r w:rsidRPr="00113301">
        <w:rPr>
          <w:rFonts w:ascii="Times New Roman" w:hAnsi="Times New Roman" w:cs="Times New Roman"/>
          <w:sz w:val="24"/>
        </w:rPr>
        <w:t xml:space="preserve">: In </w:t>
      </w:r>
      <w:r w:rsidR="00D66D9C" w:rsidRPr="00113301">
        <w:rPr>
          <w:rFonts w:ascii="Times New Roman" w:hAnsi="Times New Roman" w:cs="Times New Roman"/>
          <w:sz w:val="24"/>
        </w:rPr>
        <w:t>Turabian, books of the Bible do not need to be underlined or italicized.</w:t>
      </w:r>
    </w:p>
    <w:p w14:paraId="31240F68" w14:textId="77777777" w:rsidR="0078351D" w:rsidRPr="00113301" w:rsidRDefault="0078351D" w:rsidP="003F5C5A">
      <w:pPr>
        <w:pStyle w:val="ListParagraph"/>
        <w:spacing w:before="120" w:after="0" w:line="240" w:lineRule="auto"/>
        <w:ind w:left="1526"/>
        <w:contextualSpacing w:val="0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sz w:val="24"/>
        </w:rPr>
        <w:t>Example:</w:t>
      </w:r>
      <w:r w:rsidRPr="00113301">
        <w:rPr>
          <w:rFonts w:ascii="Times New Roman" w:hAnsi="Times New Roman" w:cs="Times New Roman"/>
          <w:b/>
          <w:sz w:val="24"/>
        </w:rPr>
        <w:t xml:space="preserve"> </w:t>
      </w:r>
      <w:r w:rsidR="00D66D9C" w:rsidRPr="00113301">
        <w:rPr>
          <w:rFonts w:ascii="Times New Roman" w:hAnsi="Times New Roman" w:cs="Times New Roman"/>
          <w:sz w:val="24"/>
        </w:rPr>
        <w:t>Many Bible Scholars believe Hebrews was written by the Apostle Paul.</w:t>
      </w:r>
    </w:p>
    <w:p w14:paraId="4F6FCFF6" w14:textId="77777777" w:rsidR="0078351D" w:rsidRPr="00113301" w:rsidRDefault="0078351D" w:rsidP="003F5C5A">
      <w:pPr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</w:p>
    <w:p w14:paraId="0F89FFA4" w14:textId="77777777" w:rsidR="0078351D" w:rsidRPr="00113301" w:rsidRDefault="00D66D9C" w:rsidP="003F5C5A">
      <w:pPr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113301">
        <w:rPr>
          <w:rFonts w:ascii="Times New Roman" w:hAnsi="Times New Roman" w:cs="Times New Roman"/>
          <w:b/>
          <w:sz w:val="24"/>
        </w:rPr>
        <w:t xml:space="preserve">Bibliography </w:t>
      </w:r>
      <w:r w:rsidR="0078351D" w:rsidRPr="00113301">
        <w:rPr>
          <w:rFonts w:ascii="Times New Roman" w:hAnsi="Times New Roman" w:cs="Times New Roman"/>
          <w:b/>
          <w:sz w:val="24"/>
        </w:rPr>
        <w:t>Page:</w:t>
      </w:r>
    </w:p>
    <w:p w14:paraId="3C20DFF0" w14:textId="77777777" w:rsidR="0078351D" w:rsidRPr="00113301" w:rsidRDefault="00D66D9C" w:rsidP="003F5C5A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113301">
        <w:rPr>
          <w:rFonts w:ascii="Times New Roman" w:hAnsi="Times New Roman" w:cs="Times New Roman"/>
          <w:sz w:val="24"/>
        </w:rPr>
        <w:t>In Turabian</w:t>
      </w:r>
      <w:r w:rsidR="0078351D" w:rsidRPr="00113301">
        <w:rPr>
          <w:rFonts w:ascii="Times New Roman" w:hAnsi="Times New Roman" w:cs="Times New Roman"/>
          <w:sz w:val="24"/>
        </w:rPr>
        <w:t>, the Bible</w:t>
      </w:r>
      <w:r w:rsidRPr="00113301">
        <w:rPr>
          <w:rFonts w:ascii="Times New Roman" w:hAnsi="Times New Roman" w:cs="Times New Roman"/>
          <w:sz w:val="24"/>
        </w:rPr>
        <w:t xml:space="preserve"> will not need to be included in the Bibliography.</w:t>
      </w:r>
    </w:p>
    <w:p w14:paraId="543BDE37" w14:textId="77777777" w:rsidR="00B04EF9" w:rsidRPr="00113301" w:rsidRDefault="0078351D" w:rsidP="003F5C5A">
      <w:pPr>
        <w:spacing w:before="120" w:after="0" w:line="240" w:lineRule="auto"/>
        <w:ind w:left="1530"/>
        <w:rPr>
          <w:rFonts w:ascii="Times New Roman" w:hAnsi="Times New Roman" w:cs="Times New Roman"/>
          <w:i/>
          <w:iCs/>
          <w:sz w:val="24"/>
        </w:rPr>
      </w:pPr>
      <w:r w:rsidRPr="00113301">
        <w:rPr>
          <w:rFonts w:ascii="Times New Roman" w:hAnsi="Times New Roman" w:cs="Times New Roman"/>
          <w:sz w:val="24"/>
        </w:rPr>
        <w:t xml:space="preserve">Information taken from </w:t>
      </w:r>
      <w:r w:rsidR="00D66D9C" w:rsidRPr="00113301">
        <w:rPr>
          <w:rFonts w:ascii="Times New Roman" w:hAnsi="Times New Roman" w:cs="Times New Roman"/>
          <w:i/>
          <w:iCs/>
          <w:sz w:val="24"/>
        </w:rPr>
        <w:t>Turabian, Kate L. A Manual for Writers of Research Papers, Theses, and Dissertations</w:t>
      </w:r>
      <w:r w:rsidR="00437012" w:rsidRPr="00113301">
        <w:rPr>
          <w:rFonts w:ascii="Times New Roman" w:hAnsi="Times New Roman" w:cs="Times New Roman"/>
          <w:i/>
          <w:iCs/>
          <w:sz w:val="24"/>
        </w:rPr>
        <w:t>. 8th</w:t>
      </w:r>
      <w:r w:rsidR="00D66D9C" w:rsidRPr="00113301">
        <w:rPr>
          <w:rFonts w:ascii="Times New Roman" w:hAnsi="Times New Roman" w:cs="Times New Roman"/>
          <w:i/>
          <w:iCs/>
          <w:sz w:val="24"/>
        </w:rPr>
        <w:t xml:space="preserve"> ed. Chicago: The University of Chicago Press.</w:t>
      </w:r>
      <w:r w:rsidR="00437012" w:rsidRPr="00113301">
        <w:rPr>
          <w:rFonts w:ascii="Times New Roman" w:hAnsi="Times New Roman" w:cs="Times New Roman"/>
          <w:i/>
          <w:iCs/>
          <w:sz w:val="24"/>
        </w:rPr>
        <w:t xml:space="preserve"> 2013.</w:t>
      </w:r>
    </w:p>
    <w:sectPr w:rsidR="00B04EF9" w:rsidRPr="0011330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A1954" w14:textId="77777777" w:rsidR="00E63E55" w:rsidRDefault="00E63E55" w:rsidP="00E63E55">
      <w:pPr>
        <w:spacing w:after="0" w:line="240" w:lineRule="auto"/>
      </w:pPr>
      <w:r>
        <w:separator/>
      </w:r>
    </w:p>
  </w:endnote>
  <w:endnote w:type="continuationSeparator" w:id="0">
    <w:p w14:paraId="6BDF2F8A" w14:textId="77777777" w:rsidR="00E63E55" w:rsidRDefault="00E63E55" w:rsidP="00E6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60357586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C49FFE" w14:textId="77777777" w:rsidR="004E4605" w:rsidRPr="004E4605" w:rsidRDefault="004E4605" w:rsidP="004E4605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5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4E4605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E4605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4E4605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F5C5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4E4605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4E4605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4E4605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E4605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4E4605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F5C5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4E4605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DA399" w14:textId="77777777" w:rsidR="00E63E55" w:rsidRDefault="00E63E55" w:rsidP="00E63E55">
      <w:pPr>
        <w:spacing w:after="0" w:line="240" w:lineRule="auto"/>
      </w:pPr>
      <w:r>
        <w:separator/>
      </w:r>
    </w:p>
  </w:footnote>
  <w:footnote w:type="continuationSeparator" w:id="0">
    <w:p w14:paraId="209981F0" w14:textId="77777777" w:rsidR="00E63E55" w:rsidRDefault="00E63E55" w:rsidP="00E6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93355" w14:textId="7ABE20A2" w:rsidR="00E63E55" w:rsidRPr="00E63E55" w:rsidRDefault="00E63E55" w:rsidP="003F5C5A">
    <w:pPr>
      <w:pStyle w:val="Header"/>
      <w:jc w:val="right"/>
      <w:rPr>
        <w:rFonts w:ascii="Times New Roman" w:hAnsi="Times New Roman" w:cs="Times New Roman"/>
        <w:sz w:val="20"/>
      </w:rPr>
    </w:pPr>
    <w:r w:rsidRPr="00E63E55">
      <w:rPr>
        <w:rFonts w:ascii="Times New Roman" w:hAnsi="Times New Roman" w:cs="Times New Roman"/>
        <w:sz w:val="20"/>
      </w:rPr>
      <w:t>APOL 104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3CDD"/>
    <w:multiLevelType w:val="hybridMultilevel"/>
    <w:tmpl w:val="45C2B5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E0"/>
    <w:rsid w:val="000B184F"/>
    <w:rsid w:val="00113301"/>
    <w:rsid w:val="00116E48"/>
    <w:rsid w:val="00370521"/>
    <w:rsid w:val="003F5C5A"/>
    <w:rsid w:val="00407F86"/>
    <w:rsid w:val="00437012"/>
    <w:rsid w:val="0045705C"/>
    <w:rsid w:val="004E4605"/>
    <w:rsid w:val="00612B43"/>
    <w:rsid w:val="00744A9A"/>
    <w:rsid w:val="0078351D"/>
    <w:rsid w:val="00B04EF9"/>
    <w:rsid w:val="00B909FB"/>
    <w:rsid w:val="00BF4581"/>
    <w:rsid w:val="00C859E0"/>
    <w:rsid w:val="00CF3D10"/>
    <w:rsid w:val="00D66D9C"/>
    <w:rsid w:val="00E63E55"/>
    <w:rsid w:val="00F2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96C135D"/>
  <w15:chartTrackingRefBased/>
  <w15:docId w15:val="{999DC61A-EA3F-44A7-BC0E-80C61C7F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5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E55"/>
  </w:style>
  <w:style w:type="paragraph" w:styleId="Footer">
    <w:name w:val="footer"/>
    <w:basedOn w:val="Normal"/>
    <w:link w:val="FooterChar"/>
    <w:uiPriority w:val="99"/>
    <w:unhideWhenUsed/>
    <w:rsid w:val="00E63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E55"/>
  </w:style>
  <w:style w:type="character" w:styleId="CommentReference">
    <w:name w:val="annotation reference"/>
    <w:basedOn w:val="DefaultParagraphFont"/>
    <w:uiPriority w:val="99"/>
    <w:semiHidden/>
    <w:unhideWhenUsed/>
    <w:rsid w:val="00B909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9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09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09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09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8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18BEA-EF70-4034-BEE9-3280FF0A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Zappitella, Paige Morgan (Center for Curriculum Development)</dc:creator>
  <cp:keywords/>
  <dc:description/>
  <cp:lastModifiedBy>Rossdeutscher, Tara Lynn (Center for Curriculum Development)</cp:lastModifiedBy>
  <cp:revision>3</cp:revision>
  <dcterms:created xsi:type="dcterms:W3CDTF">2016-02-05T19:28:00Z</dcterms:created>
  <dcterms:modified xsi:type="dcterms:W3CDTF">2016-02-09T14:48:00Z</dcterms:modified>
</cp:coreProperties>
</file>