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33E" w:rsidRDefault="005D133E" w:rsidP="00F05831">
      <w:pPr>
        <w:framePr w:w="3773" w:h="2549" w:hRule="exact" w:hSpace="90" w:vSpace="90" w:wrap="auto" w:vAnchor="page" w:hAnchor="page" w:x="1059" w:y="577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right"/>
        <w:rPr>
          <w:rFonts w:ascii="Arial" w:hAnsi="Arial" w:cs="Arial"/>
          <w:b/>
        </w:rPr>
      </w:pPr>
    </w:p>
    <w:p w:rsidR="00F05831" w:rsidRPr="00CF7339" w:rsidRDefault="00F05831" w:rsidP="00F05831">
      <w:pPr>
        <w:framePr w:w="3773" w:h="2549" w:hRule="exact" w:hSpace="90" w:vSpace="90" w:wrap="auto" w:vAnchor="page" w:hAnchor="page" w:x="1059" w:y="577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right"/>
      </w:pPr>
      <w:r>
        <w:rPr>
          <w:rFonts w:ascii="Arial" w:hAnsi="Arial" w:cs="Arial"/>
          <w:b/>
        </w:rPr>
        <w:br w:type="page"/>
      </w:r>
    </w:p>
    <w:p w:rsidR="004710E9" w:rsidRPr="00D35932" w:rsidRDefault="004710E9" w:rsidP="004710E9">
      <w:pPr>
        <w:rPr>
          <w:rFonts w:ascii="Arial" w:hAnsi="Arial" w:cs="Arial"/>
        </w:rPr>
      </w:pPr>
      <w:bookmarkStart w:id="0" w:name="QuickMark53"/>
      <w:bookmarkStart w:id="1" w:name="Annex53"/>
      <w:bookmarkStart w:id="2" w:name="_GoBack"/>
      <w:bookmarkEnd w:id="0"/>
      <w:bookmarkEnd w:id="1"/>
      <w:bookmarkEnd w:id="2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710E9" w:rsidRPr="00D35932" w:rsidTr="00F05831">
        <w:tc>
          <w:tcPr>
            <w:tcW w:w="8522" w:type="dxa"/>
          </w:tcPr>
          <w:p w:rsidR="004710E9" w:rsidRPr="00D35932" w:rsidRDefault="004710E9" w:rsidP="004710E9">
            <w:pPr>
              <w:pStyle w:val="Heading1"/>
              <w:spacing w:before="60" w:after="60" w:line="360" w:lineRule="auto"/>
              <w:rPr>
                <w:rFonts w:ascii="Arial" w:hAnsi="Arial" w:cs="Arial"/>
                <w:sz w:val="22"/>
                <w:u w:val="none"/>
              </w:rPr>
            </w:pPr>
            <w:r w:rsidRPr="00D35932">
              <w:rPr>
                <w:rFonts w:ascii="Arial" w:hAnsi="Arial" w:cs="Arial"/>
                <w:b/>
                <w:sz w:val="22"/>
                <w:u w:val="none"/>
              </w:rPr>
              <w:t>Title of the assignment</w:t>
            </w:r>
            <w:r>
              <w:rPr>
                <w:rFonts w:ascii="Arial" w:hAnsi="Arial" w:cs="Arial"/>
                <w:b/>
                <w:sz w:val="22"/>
                <w:u w:val="none"/>
              </w:rPr>
              <w:t>:</w:t>
            </w:r>
            <w:r w:rsidRPr="00D35932">
              <w:rPr>
                <w:rFonts w:ascii="Arial" w:hAnsi="Arial" w:cs="Arial"/>
                <w:b/>
                <w:sz w:val="22"/>
                <w:u w:val="none"/>
              </w:rPr>
              <w:t xml:space="preserve">       </w:t>
            </w:r>
            <w:r>
              <w:rPr>
                <w:rFonts w:ascii="Arial" w:hAnsi="Arial" w:cs="Arial"/>
                <w:sz w:val="24"/>
                <w:szCs w:val="24"/>
              </w:rPr>
              <w:t>Food Safety in the Workplace</w:t>
            </w:r>
          </w:p>
        </w:tc>
      </w:tr>
    </w:tbl>
    <w:p w:rsidR="004710E9" w:rsidRPr="00D35932" w:rsidRDefault="004710E9" w:rsidP="004710E9">
      <w:pPr>
        <w:tabs>
          <w:tab w:val="left" w:pos="3780"/>
        </w:tabs>
        <w:rPr>
          <w:rFonts w:ascii="Arial" w:hAnsi="Arial" w:cs="Arial"/>
        </w:rPr>
      </w:pPr>
      <w:r w:rsidRPr="00D35932">
        <w:rPr>
          <w:rFonts w:ascii="Arial" w:hAnsi="Arial" w:cs="Arial"/>
        </w:rPr>
        <w:tab/>
      </w:r>
      <w:r w:rsidRPr="00D35932">
        <w:rPr>
          <w:rFonts w:ascii="Arial" w:hAnsi="Arial" w:cs="Arial"/>
        </w:rPr>
        <w:tab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710E9" w:rsidRPr="00D35932" w:rsidTr="00F05831">
        <w:tc>
          <w:tcPr>
            <w:tcW w:w="8522" w:type="dxa"/>
          </w:tcPr>
          <w:p w:rsidR="004710E9" w:rsidRDefault="004710E9" w:rsidP="00F05831">
            <w:pPr>
              <w:tabs>
                <w:tab w:val="left" w:pos="3780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Assignment Brief:</w:t>
            </w:r>
          </w:p>
          <w:p w:rsidR="004710E9" w:rsidRPr="00B466FB" w:rsidRDefault="004710E9" w:rsidP="00F058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6FB">
              <w:rPr>
                <w:rFonts w:ascii="Arial" w:hAnsi="Arial" w:cs="Arial"/>
                <w:b/>
                <w:sz w:val="24"/>
                <w:szCs w:val="24"/>
                <w:u w:val="single"/>
              </w:rPr>
              <w:t>Rationale:</w:t>
            </w:r>
          </w:p>
          <w:p w:rsidR="004710E9" w:rsidRPr="00B466FB" w:rsidRDefault="004710E9" w:rsidP="00F058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6FB">
              <w:rPr>
                <w:rFonts w:ascii="Arial" w:hAnsi="Arial" w:cs="Arial"/>
                <w:sz w:val="24"/>
                <w:szCs w:val="24"/>
              </w:rPr>
              <w:t xml:space="preserve">This assignment is designed to integrate the theory of food safety management into real life practical experiences using investigation of your place of work as a basis for your discussions and findings. </w:t>
            </w:r>
          </w:p>
          <w:p w:rsidR="004710E9" w:rsidRDefault="004710E9" w:rsidP="004710E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Complete all the questions in PART 1, basing your answers on food safety practices within your place of work.</w:t>
            </w:r>
          </w:p>
          <w:p w:rsidR="004710E9" w:rsidRDefault="004710E9" w:rsidP="004710E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710E9" w:rsidRPr="00B466FB" w:rsidRDefault="004710E9" w:rsidP="004710E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Choose ONE of the three scenarios from PART 2 to complete, basing your answers on food safety practices within your place of work.</w:t>
            </w:r>
          </w:p>
          <w:p w:rsidR="004710E9" w:rsidRDefault="004710E9" w:rsidP="00F058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710E9" w:rsidRDefault="004710E9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Bold" w:hAnsi="FSAlbert-Bold" w:cs="FSAlbert-Bold"/>
                <w:b/>
                <w:bCs/>
                <w:sz w:val="24"/>
                <w:szCs w:val="24"/>
              </w:rPr>
            </w:pPr>
            <w:r>
              <w:rPr>
                <w:rFonts w:ascii="FSAlbert-Bold" w:hAnsi="FSAlbert-Bold" w:cs="FSAlbert-Bold"/>
                <w:b/>
                <w:bCs/>
                <w:sz w:val="24"/>
                <w:szCs w:val="24"/>
              </w:rPr>
              <w:t>Part 1 Food safety management</w:t>
            </w:r>
          </w:p>
          <w:p w:rsidR="004710E9" w:rsidRDefault="004710E9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</w:p>
          <w:p w:rsidR="004710E9" w:rsidRDefault="004710E9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>
              <w:rPr>
                <w:rFonts w:ascii="FSAlbert-Light" w:hAnsi="FSAlbert-Light" w:cs="FSAlbert-Light"/>
              </w:rPr>
              <w:t>a) With reference to a food item in your chosen workplace, describe FOUR distinct food safety hazards, including details of how each hazard could occur.</w:t>
            </w:r>
          </w:p>
          <w:p w:rsidR="004710E9" w:rsidRDefault="004710E9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  <w:sz w:val="18"/>
                <w:szCs w:val="18"/>
              </w:rPr>
            </w:pPr>
          </w:p>
          <w:p w:rsidR="004710E9" w:rsidRDefault="004710E9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>
              <w:rPr>
                <w:rFonts w:ascii="FSAlbert-Light" w:hAnsi="FSAlbert-Light" w:cs="FSAlbert-Light"/>
              </w:rPr>
              <w:t>b) For EACH of the FOUR hazards you have identified describe effective and practical means of control.</w:t>
            </w:r>
          </w:p>
          <w:p w:rsidR="004710E9" w:rsidRDefault="004710E9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  <w:sz w:val="18"/>
                <w:szCs w:val="18"/>
              </w:rPr>
            </w:pPr>
          </w:p>
          <w:p w:rsidR="004710E9" w:rsidRDefault="004710E9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>
              <w:rPr>
                <w:rFonts w:ascii="FSAlbert-Light" w:hAnsi="FSAlbert-Light" w:cs="FSAlbert-Light"/>
              </w:rPr>
              <w:t>c) For TWO of the hazards you have identified describe:</w:t>
            </w:r>
          </w:p>
          <w:p w:rsidR="004710E9" w:rsidRDefault="004710E9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>
              <w:rPr>
                <w:rFonts w:ascii="FSAlbert-Light" w:hAnsi="FSAlbert-Light" w:cs="FSAlbert-Light"/>
              </w:rPr>
              <w:t xml:space="preserve">    (</w:t>
            </w:r>
            <w:proofErr w:type="spellStart"/>
            <w:r>
              <w:rPr>
                <w:rFonts w:ascii="FSAlbert-Light" w:hAnsi="FSAlbert-Light" w:cs="FSAlbert-Light"/>
              </w:rPr>
              <w:t>i</w:t>
            </w:r>
            <w:proofErr w:type="spellEnd"/>
            <w:r>
              <w:rPr>
                <w:rFonts w:ascii="FSAlbert-Light" w:hAnsi="FSAlbert-Light" w:cs="FSAlbert-Light"/>
              </w:rPr>
              <w:t>) practical methods of monitoring to establish if the control measures are working effectively</w:t>
            </w:r>
          </w:p>
          <w:p w:rsidR="004710E9" w:rsidRDefault="004710E9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  <w:sz w:val="18"/>
                <w:szCs w:val="18"/>
              </w:rPr>
            </w:pPr>
          </w:p>
          <w:p w:rsidR="004710E9" w:rsidRDefault="004710E9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>
              <w:rPr>
                <w:rFonts w:ascii="FSAlbert-Light" w:hAnsi="FSAlbert-Light" w:cs="FSAlbert-Light"/>
              </w:rPr>
              <w:t xml:space="preserve">   (ii) appropriate corrective actions that would need to be taken if monitoring indicates that control had been lost.</w:t>
            </w:r>
          </w:p>
          <w:p w:rsidR="004710E9" w:rsidRDefault="004710E9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  <w:sz w:val="18"/>
                <w:szCs w:val="18"/>
              </w:rPr>
            </w:pPr>
          </w:p>
          <w:p w:rsidR="004710E9" w:rsidRDefault="004710E9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>
              <w:rPr>
                <w:rFonts w:ascii="FSAlbert-Light" w:hAnsi="FSAlbert-Light" w:cs="FSAlbert-Light"/>
              </w:rPr>
              <w:t>d) Design a form that you could use to record the information identified in point 1c.</w:t>
            </w:r>
          </w:p>
          <w:p w:rsidR="004710E9" w:rsidRDefault="004710E9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  <w:sz w:val="18"/>
                <w:szCs w:val="18"/>
              </w:rPr>
            </w:pPr>
          </w:p>
          <w:p w:rsidR="004710E9" w:rsidRDefault="004710E9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>
              <w:rPr>
                <w:rFonts w:ascii="FSAlbert-Light" w:hAnsi="FSAlbert-Light" w:cs="FSAlbert-Light"/>
              </w:rPr>
              <w:t>e) Explain why it is important to keep accurate food safety records.</w:t>
            </w:r>
          </w:p>
          <w:p w:rsidR="004710E9" w:rsidRDefault="004710E9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  <w:sz w:val="18"/>
                <w:szCs w:val="18"/>
              </w:rPr>
            </w:pPr>
          </w:p>
          <w:p w:rsidR="004710E9" w:rsidRDefault="004710E9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  <w:sz w:val="18"/>
                <w:szCs w:val="18"/>
              </w:rPr>
            </w:pPr>
          </w:p>
          <w:p w:rsidR="004710E9" w:rsidRDefault="004710E9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  <w:sz w:val="18"/>
                <w:szCs w:val="18"/>
              </w:rPr>
            </w:pPr>
          </w:p>
          <w:p w:rsidR="004710E9" w:rsidRDefault="004710E9" w:rsidP="00F058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710E9" w:rsidRDefault="004710E9" w:rsidP="00F058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710E9" w:rsidRDefault="004710E9" w:rsidP="00F058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710E9" w:rsidRDefault="004710E9" w:rsidP="00F058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710E9" w:rsidRDefault="004710E9" w:rsidP="00F058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710E9" w:rsidRDefault="004710E9" w:rsidP="00F058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710E9" w:rsidRDefault="004710E9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Bold" w:hAnsi="FSAlbert-Bold" w:cs="FSAlbert-Bold"/>
                <w:b/>
                <w:bCs/>
                <w:sz w:val="28"/>
                <w:szCs w:val="28"/>
              </w:rPr>
            </w:pPr>
          </w:p>
          <w:p w:rsidR="004710E9" w:rsidRDefault="004710E9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Bold" w:hAnsi="FSAlbert-Bold" w:cs="FSAlbert-Bold"/>
                <w:b/>
                <w:bCs/>
                <w:sz w:val="28"/>
                <w:szCs w:val="28"/>
              </w:rPr>
            </w:pPr>
          </w:p>
          <w:p w:rsidR="004710E9" w:rsidRDefault="004710E9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Bold" w:hAnsi="FSAlbert-Bold" w:cs="FSAlbert-Bold"/>
                <w:b/>
                <w:bCs/>
                <w:sz w:val="28"/>
                <w:szCs w:val="28"/>
              </w:rPr>
            </w:pPr>
          </w:p>
          <w:p w:rsidR="004710E9" w:rsidRDefault="004710E9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Bold" w:hAnsi="FSAlbert-Bold" w:cs="FSAlbert-Bold"/>
                <w:b/>
                <w:bCs/>
                <w:sz w:val="24"/>
                <w:szCs w:val="24"/>
              </w:rPr>
            </w:pPr>
            <w:r>
              <w:rPr>
                <w:rFonts w:ascii="FSAlbert-Bold" w:hAnsi="FSAlbert-Bold" w:cs="FSAlbert-Bold"/>
                <w:b/>
                <w:bCs/>
                <w:sz w:val="24"/>
                <w:szCs w:val="24"/>
              </w:rPr>
              <w:t xml:space="preserve">Part 2 The role of the manager: Choose </w:t>
            </w:r>
            <w:r w:rsidRPr="003B3E9C">
              <w:rPr>
                <w:rFonts w:ascii="FSAlbert-Bold" w:hAnsi="FSAlbert-Bold" w:cs="FSAlbert-Bold"/>
                <w:b/>
                <w:bCs/>
                <w:sz w:val="24"/>
                <w:szCs w:val="24"/>
                <w:u w:val="single"/>
              </w:rPr>
              <w:t>ONE</w:t>
            </w:r>
            <w:r>
              <w:rPr>
                <w:rFonts w:ascii="FSAlbert-Bold" w:hAnsi="FSAlbert-Bold" w:cs="FSAlbert-Bold"/>
                <w:b/>
                <w:bCs/>
                <w:sz w:val="24"/>
                <w:szCs w:val="24"/>
              </w:rPr>
              <w:t xml:space="preserve"> of the following </w:t>
            </w:r>
            <w:r w:rsidR="007B6D6C">
              <w:rPr>
                <w:rFonts w:ascii="FSAlbert-Bold" w:hAnsi="FSAlbert-Bold" w:cs="FSAlbert-Bold"/>
                <w:b/>
                <w:bCs/>
                <w:sz w:val="24"/>
                <w:szCs w:val="24"/>
              </w:rPr>
              <w:t xml:space="preserve">three </w:t>
            </w:r>
            <w:r>
              <w:rPr>
                <w:rFonts w:ascii="FSAlbert-Bold" w:hAnsi="FSAlbert-Bold" w:cs="FSAlbert-Bold"/>
                <w:b/>
                <w:bCs/>
                <w:sz w:val="24"/>
                <w:szCs w:val="24"/>
              </w:rPr>
              <w:t>topics:</w:t>
            </w:r>
          </w:p>
          <w:p w:rsidR="007B6D6C" w:rsidRDefault="007B6D6C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Bold" w:hAnsi="FSAlbert-Bold" w:cs="FSAlbert-Bold"/>
                <w:b/>
                <w:bCs/>
                <w:sz w:val="24"/>
                <w:szCs w:val="24"/>
              </w:rPr>
            </w:pPr>
          </w:p>
          <w:p w:rsidR="004710E9" w:rsidRDefault="004710E9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Bold" w:hAnsi="FSAlbert-Bold" w:cs="FSAlbert-Bold"/>
                <w:b/>
                <w:bCs/>
                <w:sz w:val="24"/>
                <w:szCs w:val="24"/>
              </w:rPr>
            </w:pPr>
          </w:p>
          <w:p w:rsidR="004710E9" w:rsidRDefault="007B6D6C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Bold" w:hAnsi="FSAlbert-Bold" w:cs="FSAlbert-Bold"/>
                <w:b/>
                <w:bCs/>
                <w:sz w:val="24"/>
                <w:szCs w:val="24"/>
              </w:rPr>
            </w:pPr>
            <w:r>
              <w:rPr>
                <w:rFonts w:ascii="FSAlbert-Bold" w:hAnsi="FSAlbert-Bold" w:cs="FSAlbert-Bold"/>
                <w:b/>
                <w:bCs/>
                <w:sz w:val="24"/>
                <w:szCs w:val="24"/>
              </w:rPr>
              <w:t>TOPIC 1: Personal Hygiene and Training</w:t>
            </w:r>
          </w:p>
          <w:p w:rsidR="007B6D6C" w:rsidRDefault="007B6D6C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</w:p>
          <w:p w:rsidR="007B6D6C" w:rsidRDefault="004710E9" w:rsidP="004710E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7B6D6C">
              <w:rPr>
                <w:rFonts w:ascii="FSAlbert-Light" w:hAnsi="FSAlbert-Light" w:cs="FSAlbert-Light"/>
              </w:rPr>
              <w:t>Explain the manager’s role in staff training, with particular regard to personal hygiene.</w:t>
            </w:r>
          </w:p>
          <w:p w:rsidR="007B6D6C" w:rsidRDefault="007B6D6C" w:rsidP="007B6D6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</w:p>
          <w:p w:rsidR="007B6D6C" w:rsidRDefault="004710E9" w:rsidP="004710E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7B6D6C">
              <w:rPr>
                <w:rFonts w:ascii="FSAlbert-Light" w:hAnsi="FSAlbert-Light" w:cs="FSAlbert-Light"/>
              </w:rPr>
              <w:t>Describe the benefits of:</w:t>
            </w:r>
          </w:p>
          <w:p w:rsidR="007B6D6C" w:rsidRDefault="004710E9" w:rsidP="004710E9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7B6D6C">
              <w:rPr>
                <w:rFonts w:ascii="FSAlbert-Light" w:hAnsi="FSAlbert-Light" w:cs="FSAlbert-Light"/>
              </w:rPr>
              <w:t>effective staff training</w:t>
            </w:r>
          </w:p>
          <w:p w:rsidR="007B6D6C" w:rsidRDefault="004710E9" w:rsidP="004710E9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7B6D6C">
              <w:rPr>
                <w:rFonts w:ascii="FSAlbert-Light" w:hAnsi="FSAlbert-Light" w:cs="FSAlbert-Light"/>
              </w:rPr>
              <w:t>the maintenance of training records</w:t>
            </w:r>
          </w:p>
          <w:p w:rsidR="007B6D6C" w:rsidRDefault="007B6D6C" w:rsidP="007B6D6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FSAlbert-Light" w:hAnsi="FSAlbert-Light" w:cs="FSAlbert-Light"/>
              </w:rPr>
            </w:pPr>
          </w:p>
          <w:p w:rsidR="007B6D6C" w:rsidRDefault="004710E9" w:rsidP="004710E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7B6D6C">
              <w:rPr>
                <w:rFonts w:ascii="FSAlbert-Light" w:hAnsi="FSAlbert-Light" w:cs="FSAlbert-Light"/>
              </w:rPr>
              <w:t>Other than through training, explain how information on personal hygiene should be</w:t>
            </w:r>
            <w:r w:rsidR="007B6D6C" w:rsidRPr="007B6D6C">
              <w:rPr>
                <w:rFonts w:ascii="FSAlbert-Light" w:hAnsi="FSAlbert-Light" w:cs="FSAlbert-Light"/>
              </w:rPr>
              <w:t xml:space="preserve"> </w:t>
            </w:r>
            <w:r w:rsidRPr="007B6D6C">
              <w:rPr>
                <w:rFonts w:ascii="FSAlbert-Light" w:hAnsi="FSAlbert-Light" w:cs="FSAlbert-Light"/>
              </w:rPr>
              <w:t>communicated in your chosen workplace to:</w:t>
            </w:r>
          </w:p>
          <w:p w:rsidR="007B6D6C" w:rsidRDefault="007B6D6C" w:rsidP="004710E9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7B6D6C">
              <w:rPr>
                <w:rFonts w:ascii="FSAlbert-Light" w:hAnsi="FSAlbert-Light" w:cs="FSAlbert-Light"/>
              </w:rPr>
              <w:t>S</w:t>
            </w:r>
            <w:r w:rsidR="004710E9" w:rsidRPr="007B6D6C">
              <w:rPr>
                <w:rFonts w:ascii="FSAlbert-Light" w:hAnsi="FSAlbert-Light" w:cs="FSAlbert-Light"/>
              </w:rPr>
              <w:t>taff</w:t>
            </w:r>
          </w:p>
          <w:p w:rsidR="007B6D6C" w:rsidRDefault="007B6D6C" w:rsidP="004710E9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7B6D6C">
              <w:rPr>
                <w:rFonts w:ascii="FSAlbert-Light" w:hAnsi="FSAlbert-Light" w:cs="FSAlbert-Light"/>
              </w:rPr>
              <w:t>V</w:t>
            </w:r>
            <w:r w:rsidR="004710E9" w:rsidRPr="007B6D6C">
              <w:rPr>
                <w:rFonts w:ascii="FSAlbert-Light" w:hAnsi="FSAlbert-Light" w:cs="FSAlbert-Light"/>
              </w:rPr>
              <w:t>isitors</w:t>
            </w:r>
          </w:p>
          <w:p w:rsidR="007B6D6C" w:rsidRDefault="007B6D6C" w:rsidP="004710E9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7B6D6C">
              <w:rPr>
                <w:rFonts w:ascii="FSAlbert-Light" w:hAnsi="FSAlbert-Light" w:cs="FSAlbert-Light"/>
              </w:rPr>
              <w:t>S</w:t>
            </w:r>
            <w:r w:rsidR="004710E9" w:rsidRPr="007B6D6C">
              <w:rPr>
                <w:rFonts w:ascii="FSAlbert-Light" w:hAnsi="FSAlbert-Light" w:cs="FSAlbert-Light"/>
              </w:rPr>
              <w:t>uppliers</w:t>
            </w:r>
          </w:p>
          <w:p w:rsidR="007B6D6C" w:rsidRDefault="007B6D6C" w:rsidP="007B6D6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FSAlbert-Light" w:hAnsi="FSAlbert-Light" w:cs="FSAlbert-Light"/>
              </w:rPr>
            </w:pPr>
          </w:p>
          <w:p w:rsidR="007B6D6C" w:rsidRDefault="004710E9" w:rsidP="004710E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7B6D6C">
              <w:rPr>
                <w:rFonts w:ascii="FSAlbert-Light" w:hAnsi="FSAlbert-Light" w:cs="FSAlbert-Light"/>
              </w:rPr>
              <w:t>Describe how a good food safety culture should be developed and maintained in your chosen</w:t>
            </w:r>
            <w:r w:rsidR="007B6D6C">
              <w:rPr>
                <w:rFonts w:ascii="FSAlbert-Light" w:hAnsi="FSAlbert-Light" w:cs="FSAlbert-Light"/>
              </w:rPr>
              <w:t xml:space="preserve"> </w:t>
            </w:r>
            <w:r w:rsidRPr="007B6D6C">
              <w:rPr>
                <w:rFonts w:ascii="FSAlbert-Light" w:hAnsi="FSAlbert-Light" w:cs="FSAlbert-Light"/>
              </w:rPr>
              <w:t>workplace, with particular regard to the induction of new employees.</w:t>
            </w:r>
          </w:p>
          <w:p w:rsidR="007B6D6C" w:rsidRDefault="007B6D6C" w:rsidP="007B6D6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</w:p>
          <w:p w:rsidR="007B6D6C" w:rsidRDefault="004710E9" w:rsidP="004710E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7B6D6C">
              <w:rPr>
                <w:rFonts w:ascii="FSAlbert-Light" w:hAnsi="FSAlbert-Light" w:cs="FSAlbert-Light"/>
              </w:rPr>
              <w:t>Describe when it may be necessary to review the food safety management system in your chosen</w:t>
            </w:r>
            <w:r w:rsidR="007B6D6C" w:rsidRPr="007B6D6C">
              <w:rPr>
                <w:rFonts w:ascii="FSAlbert-Light" w:hAnsi="FSAlbert-Light" w:cs="FSAlbert-Light"/>
              </w:rPr>
              <w:t xml:space="preserve"> </w:t>
            </w:r>
            <w:r w:rsidRPr="007B6D6C">
              <w:rPr>
                <w:rFonts w:ascii="FSAlbert-Light" w:hAnsi="FSAlbert-Light" w:cs="FSAlbert-Light"/>
              </w:rPr>
              <w:t>workplace.</w:t>
            </w:r>
          </w:p>
          <w:p w:rsidR="007B6D6C" w:rsidRPr="007B6D6C" w:rsidRDefault="007B6D6C" w:rsidP="007B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</w:p>
          <w:p w:rsidR="004710E9" w:rsidRPr="007B6D6C" w:rsidRDefault="004710E9" w:rsidP="004710E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7B6D6C">
              <w:rPr>
                <w:rFonts w:ascii="FSAlbert-Light" w:hAnsi="FSAlbert-Light" w:cs="FSAlbert-Light"/>
              </w:rPr>
              <w:t>Identify how you would ensure that any changes arising from the review are implemented.</w:t>
            </w:r>
          </w:p>
          <w:p w:rsidR="007B6D6C" w:rsidRDefault="007B6D6C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  <w:sz w:val="18"/>
                <w:szCs w:val="18"/>
              </w:rPr>
            </w:pPr>
          </w:p>
          <w:p w:rsidR="007B6D6C" w:rsidRDefault="007B6D6C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  <w:sz w:val="18"/>
                <w:szCs w:val="18"/>
              </w:rPr>
            </w:pPr>
          </w:p>
          <w:p w:rsidR="007B6D6C" w:rsidRDefault="007B6D6C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  <w:sz w:val="18"/>
                <w:szCs w:val="18"/>
              </w:rPr>
            </w:pPr>
          </w:p>
          <w:p w:rsidR="007B6D6C" w:rsidRDefault="007B6D6C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  <w:sz w:val="18"/>
                <w:szCs w:val="18"/>
              </w:rPr>
            </w:pPr>
          </w:p>
          <w:p w:rsidR="007B6D6C" w:rsidRDefault="007B6D6C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Bold" w:hAnsi="FSAlbert-Bold" w:cs="FSAlbert-Bold"/>
                <w:b/>
                <w:bCs/>
                <w:sz w:val="24"/>
                <w:szCs w:val="24"/>
              </w:rPr>
            </w:pPr>
            <w:r>
              <w:rPr>
                <w:rFonts w:ascii="FSAlbert-Bold" w:hAnsi="FSAlbert-Bold" w:cs="FSAlbert-Bold"/>
                <w:b/>
                <w:bCs/>
                <w:sz w:val="24"/>
                <w:szCs w:val="24"/>
              </w:rPr>
              <w:t>TOPIC 2: Staff training, protective clothing and cleaning and disinfection</w:t>
            </w:r>
          </w:p>
          <w:p w:rsidR="004710E9" w:rsidRDefault="004710E9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Bold" w:hAnsi="FSAlbert-Bold" w:cs="FSAlbert-Bold"/>
                <w:b/>
                <w:bCs/>
                <w:sz w:val="24"/>
                <w:szCs w:val="24"/>
              </w:rPr>
            </w:pPr>
          </w:p>
          <w:p w:rsidR="007B6D6C" w:rsidRDefault="004710E9" w:rsidP="004710E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7B6D6C">
              <w:rPr>
                <w:rFonts w:ascii="FSAlbert-Light" w:hAnsi="FSAlbert-Light" w:cs="FSAlbert-Light"/>
              </w:rPr>
              <w:t>Explain the manager’s role in staff training, with particular regard to the use of protective clothing.</w:t>
            </w:r>
          </w:p>
          <w:p w:rsidR="007B6D6C" w:rsidRDefault="007B6D6C" w:rsidP="007B6D6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</w:p>
          <w:p w:rsidR="007B6D6C" w:rsidRDefault="004710E9" w:rsidP="004710E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7B6D6C">
              <w:rPr>
                <w:rFonts w:ascii="FSAlbert-Light" w:hAnsi="FSAlbert-Light" w:cs="FSAlbert-Light"/>
              </w:rPr>
              <w:t>Describe the benefits of:</w:t>
            </w:r>
          </w:p>
          <w:p w:rsidR="007B6D6C" w:rsidRDefault="004710E9" w:rsidP="004710E9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7B6D6C">
              <w:rPr>
                <w:rFonts w:ascii="FSAlbert-Light" w:hAnsi="FSAlbert-Light" w:cs="FSAlbert-Light"/>
              </w:rPr>
              <w:t>effective staff training</w:t>
            </w:r>
          </w:p>
          <w:p w:rsidR="007B6D6C" w:rsidRDefault="004710E9" w:rsidP="004710E9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7B6D6C">
              <w:rPr>
                <w:rFonts w:ascii="FSAlbert-Light" w:hAnsi="FSAlbert-Light" w:cs="FSAlbert-Light"/>
              </w:rPr>
              <w:t>the maintenance of training records</w:t>
            </w:r>
          </w:p>
          <w:p w:rsidR="007B6D6C" w:rsidRDefault="007B6D6C" w:rsidP="007B6D6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FSAlbert-Light" w:hAnsi="FSAlbert-Light" w:cs="FSAlbert-Light"/>
              </w:rPr>
            </w:pPr>
          </w:p>
          <w:p w:rsidR="007B6D6C" w:rsidRDefault="004710E9" w:rsidP="004710E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7B6D6C">
              <w:rPr>
                <w:rFonts w:ascii="FSAlbert-Light" w:hAnsi="FSAlbert-Light" w:cs="FSAlbert-Light"/>
              </w:rPr>
              <w:t>Other than through training, explain how information on protective clothing requirements should</w:t>
            </w:r>
            <w:r w:rsidR="007B6D6C">
              <w:rPr>
                <w:rFonts w:ascii="FSAlbert-Light" w:hAnsi="FSAlbert-Light" w:cs="FSAlbert-Light"/>
              </w:rPr>
              <w:t xml:space="preserve"> </w:t>
            </w:r>
            <w:r w:rsidRPr="007B6D6C">
              <w:rPr>
                <w:rFonts w:ascii="FSAlbert-Light" w:hAnsi="FSAlbert-Light" w:cs="FSAlbert-Light"/>
              </w:rPr>
              <w:t>be communicated in your chosen workplace to:</w:t>
            </w:r>
          </w:p>
          <w:p w:rsidR="007B6D6C" w:rsidRDefault="007B6D6C" w:rsidP="004710E9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7B6D6C">
              <w:rPr>
                <w:rFonts w:ascii="FSAlbert-Light" w:hAnsi="FSAlbert-Light" w:cs="FSAlbert-Light"/>
              </w:rPr>
              <w:t>S</w:t>
            </w:r>
            <w:r w:rsidR="004710E9" w:rsidRPr="007B6D6C">
              <w:rPr>
                <w:rFonts w:ascii="FSAlbert-Light" w:hAnsi="FSAlbert-Light" w:cs="FSAlbert-Light"/>
              </w:rPr>
              <w:t>taff</w:t>
            </w:r>
          </w:p>
          <w:p w:rsidR="007B6D6C" w:rsidRDefault="007B6D6C" w:rsidP="004710E9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7B6D6C">
              <w:rPr>
                <w:rFonts w:ascii="FSAlbert-Light" w:hAnsi="FSAlbert-Light" w:cs="FSAlbert-Light"/>
              </w:rPr>
              <w:t>V</w:t>
            </w:r>
            <w:r w:rsidR="004710E9" w:rsidRPr="007B6D6C">
              <w:rPr>
                <w:rFonts w:ascii="FSAlbert-Light" w:hAnsi="FSAlbert-Light" w:cs="FSAlbert-Light"/>
              </w:rPr>
              <w:t>isitors</w:t>
            </w:r>
          </w:p>
          <w:p w:rsidR="007B6D6C" w:rsidRDefault="007B6D6C" w:rsidP="004710E9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7B6D6C">
              <w:rPr>
                <w:rFonts w:ascii="FSAlbert-Light" w:hAnsi="FSAlbert-Light" w:cs="FSAlbert-Light"/>
              </w:rPr>
              <w:t>S</w:t>
            </w:r>
            <w:r w:rsidR="004710E9" w:rsidRPr="007B6D6C">
              <w:rPr>
                <w:rFonts w:ascii="FSAlbert-Light" w:hAnsi="FSAlbert-Light" w:cs="FSAlbert-Light"/>
              </w:rPr>
              <w:t>uppliers</w:t>
            </w:r>
          </w:p>
          <w:p w:rsidR="007B6D6C" w:rsidRDefault="007B6D6C" w:rsidP="007B6D6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FSAlbert-Light" w:hAnsi="FSAlbert-Light" w:cs="FSAlbert-Light"/>
              </w:rPr>
            </w:pPr>
          </w:p>
          <w:p w:rsidR="007B6D6C" w:rsidRDefault="004710E9" w:rsidP="004710E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7B6D6C">
              <w:rPr>
                <w:rFonts w:ascii="FSAlbert-Light" w:hAnsi="FSAlbert-Light" w:cs="FSAlbert-Light"/>
              </w:rPr>
              <w:lastRenderedPageBreak/>
              <w:t>Describe how a good food safety culture should be developed and maintained in your chosen</w:t>
            </w:r>
            <w:r w:rsidR="007B6D6C">
              <w:rPr>
                <w:rFonts w:ascii="FSAlbert-Light" w:hAnsi="FSAlbert-Light" w:cs="FSAlbert-Light"/>
              </w:rPr>
              <w:t xml:space="preserve"> </w:t>
            </w:r>
            <w:r w:rsidRPr="007B6D6C">
              <w:rPr>
                <w:rFonts w:ascii="FSAlbert-Light" w:hAnsi="FSAlbert-Light" w:cs="FSAlbert-Light"/>
              </w:rPr>
              <w:t>workplace, with particular regard to cleaning and disinfection.</w:t>
            </w:r>
          </w:p>
          <w:p w:rsidR="007B6D6C" w:rsidRDefault="007B6D6C" w:rsidP="007B6D6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</w:p>
          <w:p w:rsidR="007B6D6C" w:rsidRDefault="007B6D6C" w:rsidP="007B6D6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</w:p>
          <w:p w:rsidR="007B6D6C" w:rsidRDefault="004710E9" w:rsidP="004710E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7B6D6C">
              <w:rPr>
                <w:rFonts w:ascii="FSAlbert-Light" w:hAnsi="FSAlbert-Light" w:cs="FSAlbert-Light"/>
              </w:rPr>
              <w:t>Describe how you would verify that the food safety management system in your chosen workplace</w:t>
            </w:r>
            <w:r w:rsidR="007B6D6C">
              <w:rPr>
                <w:rFonts w:ascii="FSAlbert-Light" w:hAnsi="FSAlbert-Light" w:cs="FSAlbert-Light"/>
              </w:rPr>
              <w:t xml:space="preserve"> </w:t>
            </w:r>
            <w:r w:rsidRPr="007B6D6C">
              <w:rPr>
                <w:rFonts w:ascii="FSAlbert-Light" w:hAnsi="FSAlbert-Light" w:cs="FSAlbert-Light"/>
              </w:rPr>
              <w:t>is effective.</w:t>
            </w:r>
          </w:p>
          <w:p w:rsidR="007B6D6C" w:rsidRDefault="007B6D6C" w:rsidP="007B6D6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</w:p>
          <w:p w:rsidR="004710E9" w:rsidRPr="007B6D6C" w:rsidRDefault="004710E9" w:rsidP="004710E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7B6D6C">
              <w:rPr>
                <w:rFonts w:ascii="FSAlbert-Light" w:hAnsi="FSAlbert-Light" w:cs="FSAlbert-Light"/>
              </w:rPr>
              <w:t>Identify how you would ensure that any actions needed to improve the food safety managemen</w:t>
            </w:r>
            <w:r w:rsidR="007B6D6C">
              <w:rPr>
                <w:rFonts w:ascii="FSAlbert-Light" w:hAnsi="FSAlbert-Light" w:cs="FSAlbert-Light"/>
              </w:rPr>
              <w:t xml:space="preserve">t </w:t>
            </w:r>
            <w:r w:rsidRPr="007B6D6C">
              <w:rPr>
                <w:rFonts w:ascii="FSAlbert-Light" w:hAnsi="FSAlbert-Light" w:cs="FSAlbert-Light"/>
              </w:rPr>
              <w:t>system are properly implemented.</w:t>
            </w:r>
          </w:p>
          <w:p w:rsidR="004710E9" w:rsidRDefault="004710E9" w:rsidP="007B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  <w:sz w:val="18"/>
                <w:szCs w:val="18"/>
              </w:rPr>
            </w:pPr>
          </w:p>
          <w:p w:rsidR="007B6D6C" w:rsidRDefault="007B6D6C" w:rsidP="007B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  <w:sz w:val="18"/>
                <w:szCs w:val="18"/>
              </w:rPr>
            </w:pPr>
          </w:p>
          <w:p w:rsidR="007B6D6C" w:rsidRDefault="007B6D6C" w:rsidP="007B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  <w:sz w:val="18"/>
                <w:szCs w:val="18"/>
              </w:rPr>
            </w:pPr>
          </w:p>
          <w:p w:rsidR="007B6D6C" w:rsidRDefault="007B6D6C" w:rsidP="007B6D6C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" w:hAnsi="FSAlbert" w:cs="FSAlbert"/>
                <w:sz w:val="12"/>
                <w:szCs w:val="12"/>
              </w:rPr>
            </w:pPr>
          </w:p>
          <w:p w:rsidR="004710E9" w:rsidRDefault="007B6D6C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Bold" w:hAnsi="FSAlbert-Bold" w:cs="FSAlbert-Bold"/>
                <w:b/>
                <w:bCs/>
                <w:sz w:val="28"/>
                <w:szCs w:val="28"/>
              </w:rPr>
            </w:pPr>
            <w:r>
              <w:rPr>
                <w:rFonts w:ascii="FSAlbert-Bold" w:hAnsi="FSAlbert-Bold" w:cs="FSAlbert-Bold"/>
                <w:b/>
                <w:bCs/>
                <w:sz w:val="28"/>
                <w:szCs w:val="28"/>
              </w:rPr>
              <w:t>Topic 3: Staff training, cross-contamination and pest control</w:t>
            </w:r>
          </w:p>
          <w:p w:rsidR="007B6D6C" w:rsidRDefault="007B6D6C" w:rsidP="0047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FSAlbert-Bold" w:hAnsi="FSAlbert-Bold" w:cs="FSAlbert-Bold"/>
                <w:b/>
                <w:bCs/>
                <w:sz w:val="24"/>
                <w:szCs w:val="24"/>
              </w:rPr>
            </w:pPr>
          </w:p>
          <w:p w:rsidR="007B6D6C" w:rsidRDefault="004710E9" w:rsidP="004710E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7B6D6C">
              <w:rPr>
                <w:rFonts w:ascii="FSAlbert-Light" w:hAnsi="FSAlbert-Light" w:cs="FSAlbert-Light"/>
              </w:rPr>
              <w:t>Explain the manager’s role in staff training, with particular regard to the prevention of</w:t>
            </w:r>
            <w:r w:rsidR="007B6D6C">
              <w:rPr>
                <w:rFonts w:ascii="FSAlbert-Light" w:hAnsi="FSAlbert-Light" w:cs="FSAlbert-Light"/>
              </w:rPr>
              <w:t xml:space="preserve"> </w:t>
            </w:r>
            <w:r w:rsidRPr="007B6D6C">
              <w:rPr>
                <w:rFonts w:ascii="FSAlbert-Light" w:hAnsi="FSAlbert-Light" w:cs="FSAlbert-Light"/>
              </w:rPr>
              <w:t>cross-contamination.</w:t>
            </w:r>
          </w:p>
          <w:p w:rsidR="007B6D6C" w:rsidRDefault="007B6D6C" w:rsidP="007B6D6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</w:p>
          <w:p w:rsidR="007B6D6C" w:rsidRPr="007B6D6C" w:rsidRDefault="004710E9" w:rsidP="007B6D6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7B6D6C">
              <w:rPr>
                <w:rFonts w:ascii="FSAlbert-Light" w:hAnsi="FSAlbert-Light" w:cs="FSAlbert-Light"/>
              </w:rPr>
              <w:t>Describe the benefits of:</w:t>
            </w:r>
          </w:p>
          <w:p w:rsidR="007B6D6C" w:rsidRDefault="004710E9" w:rsidP="004710E9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7B6D6C">
              <w:rPr>
                <w:rFonts w:ascii="FSAlbert-Light" w:hAnsi="FSAlbert-Light" w:cs="FSAlbert-Light"/>
              </w:rPr>
              <w:t>effective staff training</w:t>
            </w:r>
          </w:p>
          <w:p w:rsidR="007B6D6C" w:rsidRDefault="004710E9" w:rsidP="004710E9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7B6D6C">
              <w:rPr>
                <w:rFonts w:ascii="FSAlbert-Light" w:hAnsi="FSAlbert-Light" w:cs="FSAlbert-Light"/>
              </w:rPr>
              <w:t>the maintenance of training records</w:t>
            </w:r>
          </w:p>
          <w:p w:rsidR="007B6D6C" w:rsidRDefault="007B6D6C" w:rsidP="007B6D6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FSAlbert-Light" w:hAnsi="FSAlbert-Light" w:cs="FSAlbert-Light"/>
              </w:rPr>
            </w:pPr>
          </w:p>
          <w:p w:rsidR="003B3E9C" w:rsidRDefault="004710E9" w:rsidP="004710E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7B6D6C">
              <w:rPr>
                <w:rFonts w:ascii="FSAlbert-Light" w:hAnsi="FSAlbert-Light" w:cs="FSAlbert-Light"/>
              </w:rPr>
              <w:t>Other than through training, explain how information on the prevention of cross-contamination</w:t>
            </w:r>
            <w:r w:rsidR="003B3E9C">
              <w:rPr>
                <w:rFonts w:ascii="FSAlbert-Light" w:hAnsi="FSAlbert-Light" w:cs="FSAlbert-Light"/>
              </w:rPr>
              <w:t xml:space="preserve"> </w:t>
            </w:r>
            <w:r w:rsidRPr="003B3E9C">
              <w:rPr>
                <w:rFonts w:ascii="FSAlbert-Light" w:hAnsi="FSAlbert-Light" w:cs="FSAlbert-Light"/>
              </w:rPr>
              <w:t>should be communicated in your chosen workplace to:</w:t>
            </w:r>
          </w:p>
          <w:p w:rsidR="003B3E9C" w:rsidRDefault="003B3E9C" w:rsidP="004710E9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3B3E9C">
              <w:rPr>
                <w:rFonts w:ascii="FSAlbert-Light" w:hAnsi="FSAlbert-Light" w:cs="FSAlbert-Light"/>
              </w:rPr>
              <w:t>S</w:t>
            </w:r>
            <w:r w:rsidR="004710E9" w:rsidRPr="003B3E9C">
              <w:rPr>
                <w:rFonts w:ascii="FSAlbert-Light" w:hAnsi="FSAlbert-Light" w:cs="FSAlbert-Light"/>
              </w:rPr>
              <w:t>taff</w:t>
            </w:r>
          </w:p>
          <w:p w:rsidR="003B3E9C" w:rsidRDefault="003B3E9C" w:rsidP="004710E9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3B3E9C">
              <w:rPr>
                <w:rFonts w:ascii="FSAlbert-Light" w:hAnsi="FSAlbert-Light" w:cs="FSAlbert-Light"/>
              </w:rPr>
              <w:t>V</w:t>
            </w:r>
            <w:r w:rsidR="004710E9" w:rsidRPr="003B3E9C">
              <w:rPr>
                <w:rFonts w:ascii="FSAlbert-Light" w:hAnsi="FSAlbert-Light" w:cs="FSAlbert-Light"/>
              </w:rPr>
              <w:t>isitors</w:t>
            </w:r>
          </w:p>
          <w:p w:rsidR="003B3E9C" w:rsidRDefault="003B3E9C" w:rsidP="004710E9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3B3E9C">
              <w:rPr>
                <w:rFonts w:ascii="FSAlbert-Light" w:hAnsi="FSAlbert-Light" w:cs="FSAlbert-Light"/>
              </w:rPr>
              <w:t>S</w:t>
            </w:r>
            <w:r w:rsidR="004710E9" w:rsidRPr="003B3E9C">
              <w:rPr>
                <w:rFonts w:ascii="FSAlbert-Light" w:hAnsi="FSAlbert-Light" w:cs="FSAlbert-Light"/>
              </w:rPr>
              <w:t>uppliers</w:t>
            </w:r>
          </w:p>
          <w:p w:rsidR="003B3E9C" w:rsidRDefault="003B3E9C" w:rsidP="003B3E9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FSAlbert-Light" w:hAnsi="FSAlbert-Light" w:cs="FSAlbert-Light"/>
              </w:rPr>
            </w:pPr>
          </w:p>
          <w:p w:rsidR="003B3E9C" w:rsidRDefault="004710E9" w:rsidP="004710E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3B3E9C">
              <w:rPr>
                <w:rFonts w:ascii="FSAlbert-Light" w:hAnsi="FSAlbert-Light" w:cs="FSAlbert-Light"/>
              </w:rPr>
              <w:t>Describe how a good food safety culture should be developed and maintained in your chosen</w:t>
            </w:r>
            <w:r w:rsidR="003B3E9C">
              <w:rPr>
                <w:rFonts w:ascii="FSAlbert-Light" w:hAnsi="FSAlbert-Light" w:cs="FSAlbert-Light"/>
              </w:rPr>
              <w:t xml:space="preserve"> </w:t>
            </w:r>
            <w:r w:rsidRPr="003B3E9C">
              <w:rPr>
                <w:rFonts w:ascii="FSAlbert-Light" w:hAnsi="FSAlbert-Light" w:cs="FSAlbert-Light"/>
              </w:rPr>
              <w:t>workplace, with particular regard to pest control.</w:t>
            </w:r>
          </w:p>
          <w:p w:rsidR="003B3E9C" w:rsidRDefault="003B3E9C" w:rsidP="003B3E9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</w:p>
          <w:p w:rsidR="003B3E9C" w:rsidRDefault="004710E9" w:rsidP="004710E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3B3E9C">
              <w:rPr>
                <w:rFonts w:ascii="FSAlbert-Light" w:hAnsi="FSAlbert-Light" w:cs="FSAlbert-Light"/>
              </w:rPr>
              <w:t>Describe the methods you could use to show that the food safety management system</w:t>
            </w:r>
            <w:r w:rsidR="003B3E9C">
              <w:rPr>
                <w:rFonts w:ascii="FSAlbert-Light" w:hAnsi="FSAlbert-Light" w:cs="FSAlbert-Light"/>
              </w:rPr>
              <w:t xml:space="preserve"> </w:t>
            </w:r>
            <w:r w:rsidRPr="003B3E9C">
              <w:rPr>
                <w:rFonts w:ascii="FSAlbert-Light" w:hAnsi="FSAlbert-Light" w:cs="FSAlbert-Light"/>
              </w:rPr>
              <w:t>is effective in practice.</w:t>
            </w:r>
          </w:p>
          <w:p w:rsidR="003B3E9C" w:rsidRPr="003B3E9C" w:rsidRDefault="003B3E9C" w:rsidP="003B3E9C">
            <w:pPr>
              <w:pStyle w:val="ListParagraph"/>
              <w:rPr>
                <w:rFonts w:ascii="FSAlbert-Light" w:hAnsi="FSAlbert-Light" w:cs="FSAlbert-Light"/>
              </w:rPr>
            </w:pPr>
          </w:p>
          <w:p w:rsidR="004710E9" w:rsidRPr="003B3E9C" w:rsidRDefault="004710E9" w:rsidP="004710E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Albert-Light" w:hAnsi="FSAlbert-Light" w:cs="FSAlbert-Light"/>
              </w:rPr>
            </w:pPr>
            <w:r w:rsidRPr="003B3E9C">
              <w:rPr>
                <w:rFonts w:ascii="FSAlbert-Light" w:hAnsi="FSAlbert-Light" w:cs="FSAlbert-Light"/>
              </w:rPr>
              <w:t>Identify how you would ensure that any actions needed to improve the food safety</w:t>
            </w:r>
            <w:r w:rsidR="003B3E9C">
              <w:rPr>
                <w:rFonts w:ascii="FSAlbert-Light" w:hAnsi="FSAlbert-Light" w:cs="FSAlbert-Light"/>
              </w:rPr>
              <w:t xml:space="preserve"> </w:t>
            </w:r>
            <w:r w:rsidRPr="003B3E9C">
              <w:rPr>
                <w:rFonts w:ascii="FSAlbert-Light" w:hAnsi="FSAlbert-Light" w:cs="FSAlbert-Light"/>
              </w:rPr>
              <w:t>management system are properly implemented.</w:t>
            </w:r>
          </w:p>
          <w:p w:rsidR="004710E9" w:rsidRPr="00B466FB" w:rsidRDefault="004710E9" w:rsidP="00F058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710E9" w:rsidRPr="008124AE" w:rsidRDefault="004710E9" w:rsidP="00F058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6FB">
              <w:rPr>
                <w:rFonts w:ascii="Arial" w:hAnsi="Arial" w:cs="Arial"/>
                <w:sz w:val="24"/>
                <w:szCs w:val="24"/>
              </w:rPr>
              <w:t>Refer where appropriate to relevant legislation. Specific pieces of legislation can be accessed on the HMSO website (</w:t>
            </w:r>
            <w:hyperlink r:id="rId9" w:history="1">
              <w:r w:rsidRPr="00B466FB">
                <w:rPr>
                  <w:rStyle w:val="Hyperlink"/>
                  <w:rFonts w:ascii="Arial" w:hAnsi="Arial" w:cs="Arial"/>
                  <w:sz w:val="24"/>
                  <w:szCs w:val="24"/>
                </w:rPr>
                <w:t>www.</w:t>
              </w:r>
              <w:r w:rsidR="005D133E">
                <w:rPr>
                  <w:rStyle w:val="Hyperlink"/>
                  <w:rFonts w:ascii="Arial" w:hAnsi="Arial" w:cs="Arial"/>
                  <w:sz w:val="24"/>
                  <w:szCs w:val="24"/>
                </w:rPr>
                <w:t>legislation</w:t>
              </w:r>
              <w:r w:rsidRPr="00B466FB">
                <w:rPr>
                  <w:rStyle w:val="Hyperlink"/>
                  <w:rFonts w:ascii="Arial" w:hAnsi="Arial" w:cs="Arial"/>
                  <w:sz w:val="24"/>
                  <w:szCs w:val="24"/>
                </w:rPr>
                <w:t>.gov.uk</w:t>
              </w:r>
            </w:hyperlink>
            <w:r w:rsidRPr="00B466FB">
              <w:rPr>
                <w:rFonts w:ascii="Arial" w:hAnsi="Arial" w:cs="Arial"/>
                <w:sz w:val="24"/>
                <w:szCs w:val="24"/>
              </w:rPr>
              <w:t xml:space="preserve">). Useful information can be gained from the books on the reading list, particularly </w:t>
            </w:r>
            <w:proofErr w:type="spellStart"/>
            <w:r w:rsidRPr="00B466FB">
              <w:rPr>
                <w:rFonts w:ascii="Arial" w:hAnsi="Arial" w:cs="Arial"/>
                <w:sz w:val="24"/>
                <w:szCs w:val="24"/>
              </w:rPr>
              <w:t>Sprenger’s</w:t>
            </w:r>
            <w:proofErr w:type="spellEnd"/>
            <w:r w:rsidRPr="00B466FB">
              <w:rPr>
                <w:rFonts w:ascii="Arial" w:hAnsi="Arial" w:cs="Arial"/>
                <w:sz w:val="24"/>
                <w:szCs w:val="24"/>
              </w:rPr>
              <w:t xml:space="preserve"> Hygiene for Management (see reading list for full information).</w:t>
            </w:r>
          </w:p>
          <w:p w:rsidR="004710E9" w:rsidRPr="00D35932" w:rsidRDefault="004710E9" w:rsidP="00F05831">
            <w:pPr>
              <w:tabs>
                <w:tab w:val="left" w:pos="3780"/>
              </w:tabs>
              <w:spacing w:before="60" w:after="60"/>
              <w:rPr>
                <w:rFonts w:ascii="Arial" w:hAnsi="Arial" w:cs="Arial"/>
                <w:b/>
              </w:rPr>
            </w:pPr>
            <w:r w:rsidRPr="00B466FB">
              <w:rPr>
                <w:rFonts w:ascii="Arial" w:hAnsi="Arial" w:cs="Arial"/>
                <w:sz w:val="24"/>
                <w:szCs w:val="24"/>
              </w:rPr>
              <w:t xml:space="preserve">The assignment shall be approximately 2000 words, word-processed and </w:t>
            </w:r>
            <w:r w:rsidRPr="00235B2A">
              <w:rPr>
                <w:rFonts w:ascii="Arial" w:hAnsi="Arial" w:cs="Arial"/>
                <w:b/>
                <w:sz w:val="24"/>
                <w:szCs w:val="24"/>
              </w:rPr>
              <w:t>must</w:t>
            </w:r>
            <w:r w:rsidRPr="00B466FB">
              <w:rPr>
                <w:rFonts w:ascii="Arial" w:hAnsi="Arial" w:cs="Arial"/>
                <w:sz w:val="24"/>
                <w:szCs w:val="24"/>
              </w:rPr>
              <w:t xml:space="preserve"> conform to </w:t>
            </w:r>
            <w:r w:rsidR="00F05831">
              <w:rPr>
                <w:rFonts w:ascii="Arial" w:hAnsi="Arial" w:cs="Arial"/>
                <w:sz w:val="24"/>
                <w:szCs w:val="24"/>
              </w:rPr>
              <w:t>Harvard Referencing</w:t>
            </w:r>
            <w:r w:rsidRPr="00B466F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466FB">
              <w:rPr>
                <w:rFonts w:ascii="Arial" w:hAnsi="Arial" w:cs="Arial"/>
                <w:sz w:val="24"/>
                <w:szCs w:val="24"/>
              </w:rPr>
              <w:t>referencing</w:t>
            </w:r>
            <w:proofErr w:type="spellEnd"/>
            <w:r w:rsidRPr="00B466FB">
              <w:rPr>
                <w:rFonts w:ascii="Arial" w:hAnsi="Arial" w:cs="Arial"/>
                <w:sz w:val="24"/>
                <w:szCs w:val="24"/>
              </w:rPr>
              <w:t xml:space="preserve"> standards</w:t>
            </w:r>
            <w:r w:rsidRPr="00B466FB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4710E9" w:rsidRPr="00D35932" w:rsidTr="00F05831">
        <w:tc>
          <w:tcPr>
            <w:tcW w:w="8522" w:type="dxa"/>
          </w:tcPr>
          <w:p w:rsidR="004710E9" w:rsidRDefault="004710E9" w:rsidP="00F05831">
            <w:pPr>
              <w:tabs>
                <w:tab w:val="left" w:pos="3780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:rsidR="004710E9" w:rsidRDefault="004710E9" w:rsidP="004710E9">
      <w:pPr>
        <w:jc w:val="both"/>
        <w:rPr>
          <w:rFonts w:ascii="Arial" w:hAnsi="Arial" w:cs="Arial"/>
        </w:rPr>
      </w:pPr>
    </w:p>
    <w:p w:rsidR="004710E9" w:rsidRPr="00F05831" w:rsidRDefault="004710E9" w:rsidP="00F0583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Assessment Weighting - 50%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8"/>
      </w:tblGrid>
      <w:tr w:rsidR="004710E9" w:rsidRPr="00C84E89" w:rsidTr="00F05831">
        <w:trPr>
          <w:trHeight w:val="861"/>
        </w:trPr>
        <w:tc>
          <w:tcPr>
            <w:tcW w:w="8478" w:type="dxa"/>
          </w:tcPr>
          <w:p w:rsidR="004710E9" w:rsidRDefault="004710E9" w:rsidP="00F05831">
            <w:pPr>
              <w:tabs>
                <w:tab w:val="left" w:pos="3780"/>
              </w:tabs>
              <w:spacing w:before="60" w:after="60"/>
              <w:rPr>
                <w:rFonts w:ascii="Arial" w:hAnsi="Arial" w:cs="Arial"/>
                <w:b/>
              </w:rPr>
            </w:pPr>
            <w:r w:rsidRPr="00C84E89">
              <w:rPr>
                <w:rFonts w:ascii="Arial" w:hAnsi="Arial" w:cs="Arial"/>
                <w:b/>
              </w:rPr>
              <w:lastRenderedPageBreak/>
              <w:t xml:space="preserve">Suggested Word Limit: </w:t>
            </w:r>
            <w:r>
              <w:rPr>
                <w:rFonts w:ascii="Arial" w:hAnsi="Arial" w:cs="Arial"/>
                <w:b/>
              </w:rPr>
              <w:t>2000</w:t>
            </w:r>
            <w:r w:rsidRPr="00C84E89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>(</w:t>
            </w:r>
            <w:r w:rsidRPr="00C84E89">
              <w:rPr>
                <w:rFonts w:ascii="Arial" w:hAnsi="Arial" w:cs="Arial"/>
                <w:b/>
              </w:rPr>
              <w:t xml:space="preserve">Please state word count on front page) </w:t>
            </w:r>
          </w:p>
          <w:p w:rsidR="004710E9" w:rsidRPr="00C84E89" w:rsidRDefault="004710E9" w:rsidP="00F05831">
            <w:pPr>
              <w:tabs>
                <w:tab w:val="left" w:pos="3780"/>
              </w:tabs>
              <w:spacing w:before="60" w:after="60"/>
              <w:rPr>
                <w:rFonts w:ascii="Arial" w:hAnsi="Arial" w:cs="Arial"/>
                <w:b/>
              </w:rPr>
            </w:pPr>
            <w:r w:rsidRPr="00C84E89">
              <w:rPr>
                <w:rFonts w:ascii="Arial" w:hAnsi="Arial" w:cs="Arial"/>
                <w:b/>
              </w:rPr>
              <w:t xml:space="preserve">NB.  Students will be expected to keep within this limit and include a work count.  </w:t>
            </w:r>
            <w:r w:rsidRPr="009F35AE">
              <w:rPr>
                <w:rFonts w:ascii="Arial" w:hAnsi="Arial" w:cs="Arial"/>
                <w:b/>
              </w:rPr>
              <w:t>The portion of the assignment that exceeds the limit will incur word limit penalties are as per the University regulations</w:t>
            </w:r>
            <w:r>
              <w:t xml:space="preserve"> </w:t>
            </w:r>
          </w:p>
        </w:tc>
      </w:tr>
    </w:tbl>
    <w:p w:rsidR="00A462E2" w:rsidRDefault="00A462E2"/>
    <w:sectPr w:rsidR="00A462E2" w:rsidSect="00A462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SAlber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SAlber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SAlber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4192"/>
    <w:multiLevelType w:val="hybridMultilevel"/>
    <w:tmpl w:val="9A702A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27870"/>
    <w:multiLevelType w:val="hybridMultilevel"/>
    <w:tmpl w:val="D6203736"/>
    <w:lvl w:ilvl="0" w:tplc="127EE8D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D920F8A"/>
    <w:multiLevelType w:val="hybridMultilevel"/>
    <w:tmpl w:val="A4BC71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04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64E44E39"/>
    <w:multiLevelType w:val="hybridMultilevel"/>
    <w:tmpl w:val="E2E650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E9"/>
    <w:rsid w:val="00243579"/>
    <w:rsid w:val="002C02AC"/>
    <w:rsid w:val="00323B82"/>
    <w:rsid w:val="003B3E9C"/>
    <w:rsid w:val="003D65BE"/>
    <w:rsid w:val="004710E9"/>
    <w:rsid w:val="004B0A3D"/>
    <w:rsid w:val="005D133E"/>
    <w:rsid w:val="007B6D6C"/>
    <w:rsid w:val="00A30DF3"/>
    <w:rsid w:val="00A462E2"/>
    <w:rsid w:val="00A63E3F"/>
    <w:rsid w:val="00B55D97"/>
    <w:rsid w:val="00C86818"/>
    <w:rsid w:val="00D16E8E"/>
    <w:rsid w:val="00DE38DF"/>
    <w:rsid w:val="00E802C1"/>
    <w:rsid w:val="00F05831"/>
    <w:rsid w:val="00F2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710E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4710E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83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0E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4710E9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styleId="Hyperlink">
    <w:name w:val="Hyperlink"/>
    <w:basedOn w:val="DefaultParagraphFont"/>
    <w:rsid w:val="004710E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4710E9"/>
    <w:pPr>
      <w:widowControl w:val="0"/>
      <w:spacing w:after="0" w:line="240" w:lineRule="auto"/>
      <w:ind w:left="216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710E9"/>
    <w:rPr>
      <w:rFonts w:ascii="Times New Roman" w:eastAsia="Times New Roman" w:hAnsi="Times New Roman" w:cs="Times New Roman"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6D6C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F058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qFormat/>
    <w:rsid w:val="00F05831"/>
    <w:pPr>
      <w:spacing w:after="0" w:line="240" w:lineRule="auto"/>
      <w:jc w:val="right"/>
    </w:pPr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F05831"/>
    <w:pPr>
      <w:widowControl w:val="0"/>
      <w:tabs>
        <w:tab w:val="left" w:pos="-1440"/>
        <w:tab w:val="left" w:pos="-720"/>
        <w:tab w:val="left" w:pos="0"/>
        <w:tab w:val="left" w:pos="720"/>
        <w:tab w:val="left" w:pos="1296"/>
        <w:tab w:val="left" w:pos="1440"/>
        <w:tab w:val="left" w:pos="158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05831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D13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710E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4710E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83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0E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4710E9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styleId="Hyperlink">
    <w:name w:val="Hyperlink"/>
    <w:basedOn w:val="DefaultParagraphFont"/>
    <w:rsid w:val="004710E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4710E9"/>
    <w:pPr>
      <w:widowControl w:val="0"/>
      <w:spacing w:after="0" w:line="240" w:lineRule="auto"/>
      <w:ind w:left="216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710E9"/>
    <w:rPr>
      <w:rFonts w:ascii="Times New Roman" w:eastAsia="Times New Roman" w:hAnsi="Times New Roman" w:cs="Times New Roman"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6D6C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F058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qFormat/>
    <w:rsid w:val="00F05831"/>
    <w:pPr>
      <w:spacing w:after="0" w:line="240" w:lineRule="auto"/>
      <w:jc w:val="right"/>
    </w:pPr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F05831"/>
    <w:pPr>
      <w:widowControl w:val="0"/>
      <w:tabs>
        <w:tab w:val="left" w:pos="-1440"/>
        <w:tab w:val="left" w:pos="-720"/>
        <w:tab w:val="left" w:pos="0"/>
        <w:tab w:val="left" w:pos="720"/>
        <w:tab w:val="left" w:pos="1296"/>
        <w:tab w:val="left" w:pos="1440"/>
        <w:tab w:val="left" w:pos="158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05831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D13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hmso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121B3CE3BA94390ECAC788D02E39D" ma:contentTypeVersion="0" ma:contentTypeDescription="Create a new document." ma:contentTypeScope="" ma:versionID="74e3ce2a5abcc3a9e93a2d6733d0e371">
  <xsd:schema xmlns:xsd="http://www.w3.org/2001/XMLSchema" xmlns:p="http://schemas.microsoft.com/office/2006/metadata/properties" targetNamespace="http://schemas.microsoft.com/office/2006/metadata/properties" ma:root="true" ma:fieldsID="84d24c2467e79a5b957f305a830827c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BB2AE04-AD00-4698-9F75-046646073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3462E-35C2-494C-9450-08F54832D8BC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54C6C06-442C-4C8D-B814-696131F6E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Rita.Rimke</cp:lastModifiedBy>
  <cp:revision>3</cp:revision>
  <cp:lastPrinted>2016-10-26T15:39:00Z</cp:lastPrinted>
  <dcterms:created xsi:type="dcterms:W3CDTF">2017-01-24T09:36:00Z</dcterms:created>
  <dcterms:modified xsi:type="dcterms:W3CDTF">2017-01-24T09:36:00Z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0x010100C3B121B3CE3BA94390ECAC788D02E39D</vt:lpwstr>
  </property>
</Properties>
</file>