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A4C13" w14:textId="48F37010" w:rsidR="000707FA" w:rsidRDefault="000707FA" w:rsidP="0002652A">
      <w:pPr>
        <w:rPr>
          <w:rFonts w:ascii="Helvetica" w:eastAsia="Times New Roman" w:hAnsi="Helvetica" w:cs="Times New Roman"/>
          <w:sz w:val="28"/>
          <w:szCs w:val="28"/>
          <w:lang w:bidi="ar-SA"/>
        </w:rPr>
      </w:pPr>
      <w:r>
        <w:rPr>
          <w:rFonts w:ascii="Helvetica" w:eastAsia="Times New Roman" w:hAnsi="Helvetica" w:cs="Times New Roman"/>
          <w:sz w:val="28"/>
          <w:szCs w:val="28"/>
          <w:lang w:bidi="ar-SA"/>
        </w:rPr>
        <w:t xml:space="preserve">This term paper is about Chinese contemporary artist Ai </w:t>
      </w:r>
      <w:proofErr w:type="spellStart"/>
      <w:r>
        <w:rPr>
          <w:rFonts w:ascii="Helvetica" w:eastAsia="Times New Roman" w:hAnsi="Helvetica" w:cs="Times New Roman"/>
          <w:sz w:val="28"/>
          <w:szCs w:val="28"/>
          <w:lang w:bidi="ar-SA"/>
        </w:rPr>
        <w:t>Weiwei</w:t>
      </w:r>
      <w:proofErr w:type="spellEnd"/>
      <w:r>
        <w:rPr>
          <w:rFonts w:ascii="Helvetica" w:eastAsia="Times New Roman" w:hAnsi="Helvetica" w:cs="Times New Roman"/>
          <w:sz w:val="28"/>
          <w:szCs w:val="28"/>
          <w:lang w:bidi="ar-SA"/>
        </w:rPr>
        <w:t>.</w:t>
      </w:r>
    </w:p>
    <w:p w14:paraId="3E1F0070" w14:textId="77777777" w:rsidR="000707FA" w:rsidRDefault="000707FA" w:rsidP="0002652A">
      <w:pPr>
        <w:rPr>
          <w:rFonts w:ascii="Helvetica" w:eastAsia="Times New Roman" w:hAnsi="Helvetica" w:cs="Times New Roman"/>
          <w:sz w:val="28"/>
          <w:szCs w:val="28"/>
          <w:lang w:bidi="ar-SA"/>
        </w:rPr>
      </w:pPr>
      <w:bookmarkStart w:id="0" w:name="_GoBack"/>
      <w:bookmarkEnd w:id="0"/>
    </w:p>
    <w:p w14:paraId="27F54201" w14:textId="77777777" w:rsidR="000707FA" w:rsidRDefault="000707FA" w:rsidP="0002652A">
      <w:pPr>
        <w:rPr>
          <w:rFonts w:ascii="Helvetica" w:eastAsia="Times New Roman" w:hAnsi="Helvetica" w:cs="Times New Roman"/>
          <w:sz w:val="28"/>
          <w:szCs w:val="28"/>
          <w:lang w:bidi="ar-SA"/>
        </w:rPr>
      </w:pPr>
    </w:p>
    <w:p w14:paraId="6AF0D920" w14:textId="77777777" w:rsidR="0002652A" w:rsidRPr="0002652A" w:rsidRDefault="0002652A" w:rsidP="0002652A">
      <w:pPr>
        <w:rPr>
          <w:rFonts w:ascii="Helvetica" w:eastAsia="Times New Roman" w:hAnsi="Helvetica" w:cs="Times New Roman"/>
          <w:sz w:val="28"/>
          <w:szCs w:val="28"/>
          <w:lang w:bidi="ar-SA"/>
        </w:rPr>
      </w:pPr>
      <w:r w:rsidRPr="0002652A">
        <w:rPr>
          <w:rFonts w:ascii="Helvetica" w:eastAsia="Times New Roman" w:hAnsi="Helvetica" w:cs="Times New Roman"/>
          <w:sz w:val="28"/>
          <w:szCs w:val="28"/>
          <w:lang w:bidi="ar-SA"/>
        </w:rPr>
        <w:t>Things to include in written portion:</w:t>
      </w:r>
    </w:p>
    <w:p w14:paraId="34C6809C" w14:textId="77777777" w:rsid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</w:p>
    <w:p w14:paraId="3E40AE5F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Artist background, education etc.</w:t>
      </w:r>
    </w:p>
    <w:p w14:paraId="526E5A36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Describe the style of the work</w:t>
      </w:r>
    </w:p>
    <w:p w14:paraId="6E87B270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Describe and explain materials and techniques employed by artist</w:t>
      </w:r>
    </w:p>
    <w:p w14:paraId="66D5774F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Explain your general response to the artist’s work what you like or don't like, and why</w:t>
      </w:r>
    </w:p>
    <w:p w14:paraId="264EFF06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Describe an in-depth example of one piece of the artist's work and how you respond to it (you must include an image of this piece)</w:t>
      </w:r>
    </w:p>
    <w:p w14:paraId="3F9A3D2E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Why is this artist's work successful/unsuccessful?</w:t>
      </w:r>
    </w:p>
    <w:p w14:paraId="1B29E9CD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Collections which include the artist's work</w:t>
      </w:r>
    </w:p>
    <w:p w14:paraId="31FB1A04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Where to find more information on this artist</w:t>
      </w:r>
    </w:p>
    <w:p w14:paraId="0921DC4E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Complete bibliography of sources used (not included in total page count)</w:t>
      </w:r>
    </w:p>
    <w:p w14:paraId="730D4F6F" w14:textId="77777777" w:rsidR="0002652A" w:rsidRDefault="0002652A" w:rsidP="0002652A">
      <w:pPr>
        <w:rPr>
          <w:rFonts w:ascii="Helvetica" w:eastAsia="Times New Roman" w:hAnsi="Helvetica" w:cs="Times New Roman"/>
          <w:sz w:val="28"/>
          <w:szCs w:val="28"/>
          <w:lang w:bidi="ar-SA"/>
        </w:rPr>
      </w:pPr>
    </w:p>
    <w:p w14:paraId="60AD50E1" w14:textId="77777777" w:rsidR="0002652A" w:rsidRPr="0002652A" w:rsidRDefault="0002652A" w:rsidP="0002652A">
      <w:pPr>
        <w:rPr>
          <w:rFonts w:ascii="Helvetica" w:eastAsia="Times New Roman" w:hAnsi="Helvetica" w:cs="Times New Roman"/>
          <w:sz w:val="28"/>
          <w:szCs w:val="28"/>
          <w:lang w:bidi="ar-SA"/>
        </w:rPr>
      </w:pPr>
      <w:r w:rsidRPr="0002652A">
        <w:rPr>
          <w:rFonts w:ascii="Helvetica" w:eastAsia="Times New Roman" w:hAnsi="Helvetica" w:cs="Times New Roman"/>
          <w:sz w:val="28"/>
          <w:szCs w:val="28"/>
          <w:lang w:bidi="ar-SA"/>
        </w:rPr>
        <w:t>Format:</w:t>
      </w:r>
    </w:p>
    <w:p w14:paraId="7404B5CE" w14:textId="77777777" w:rsid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</w:p>
    <w:p w14:paraId="73BF9984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4 Pages</w:t>
      </w:r>
    </w:p>
    <w:p w14:paraId="18715C8F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3 Images in addition to written portion</w:t>
      </w:r>
      <w:r>
        <w:rPr>
          <w:rFonts w:eastAsia="Times New Roman" w:cs="Times New Roman"/>
          <w:sz w:val="26"/>
          <w:szCs w:val="26"/>
          <w:lang w:bidi="ar-SA"/>
        </w:rPr>
        <w:t xml:space="preserve"> </w:t>
      </w:r>
    </w:p>
    <w:p w14:paraId="4FF89A50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Typed, 12pt, Double Spaced</w:t>
      </w:r>
    </w:p>
    <w:p w14:paraId="0F44CA07" w14:textId="77777777" w:rsid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  <w:r w:rsidRPr="0002652A">
        <w:rPr>
          <w:rFonts w:eastAsia="Times New Roman" w:cs="Times New Roman"/>
          <w:sz w:val="26"/>
          <w:szCs w:val="26"/>
          <w:lang w:bidi="ar-SA"/>
        </w:rPr>
        <w:t>Bibliography</w:t>
      </w:r>
    </w:p>
    <w:p w14:paraId="5D0735A6" w14:textId="77777777" w:rsidR="0002652A" w:rsidRPr="0002652A" w:rsidRDefault="0002652A" w:rsidP="0002652A">
      <w:pPr>
        <w:rPr>
          <w:rFonts w:eastAsia="Times New Roman" w:cs="Times New Roman"/>
          <w:sz w:val="26"/>
          <w:szCs w:val="26"/>
          <w:lang w:bidi="ar-SA"/>
        </w:rPr>
      </w:pPr>
    </w:p>
    <w:p w14:paraId="78A2099A" w14:textId="77777777" w:rsidR="0002652A" w:rsidRPr="0002652A" w:rsidRDefault="0002652A" w:rsidP="0002652A">
      <w:pPr>
        <w:rPr>
          <w:rFonts w:ascii="Helvetica" w:eastAsia="Times New Roman" w:hAnsi="Helvetica" w:cs="Times New Roman"/>
          <w:sz w:val="28"/>
          <w:szCs w:val="28"/>
          <w:lang w:bidi="ar-SA"/>
        </w:rPr>
      </w:pPr>
      <w:r w:rsidRPr="0002652A">
        <w:rPr>
          <w:rFonts w:ascii="Helvetica" w:eastAsia="Times New Roman" w:hAnsi="Helvetica" w:cs="Times New Roman"/>
          <w:sz w:val="28"/>
          <w:szCs w:val="28"/>
          <w:lang w:bidi="ar-SA"/>
        </w:rPr>
        <w:t>Resources:</w:t>
      </w:r>
      <w:r>
        <w:rPr>
          <w:rFonts w:ascii="Helvetica" w:eastAsia="Times New Roman" w:hAnsi="Helvetica" w:cs="Times New Roman"/>
          <w:sz w:val="28"/>
          <w:szCs w:val="28"/>
          <w:lang w:bidi="ar-SA"/>
        </w:rPr>
        <w:t xml:space="preserve"> (YOU CAN ALSO USE OTHER RESOURCES)</w:t>
      </w:r>
    </w:p>
    <w:p w14:paraId="7B575326" w14:textId="77777777" w:rsid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</w:p>
    <w:p w14:paraId="601DE2E5" w14:textId="77777777" w:rsidR="0002652A" w:rsidRP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  <w:r w:rsidRPr="0002652A">
        <w:rPr>
          <w:rFonts w:ascii="Helvetica" w:eastAsia="Times New Roman" w:hAnsi="Helvetica" w:cs="Times New Roman"/>
          <w:sz w:val="26"/>
          <w:szCs w:val="26"/>
          <w:lang w:bidi="ar-SA"/>
        </w:rPr>
        <w:t>http://www.artcyclopedia.com/</w:t>
      </w:r>
    </w:p>
    <w:p w14:paraId="75966266" w14:textId="77777777" w:rsidR="0002652A" w:rsidRP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  <w:r w:rsidRPr="0002652A">
        <w:rPr>
          <w:rFonts w:ascii="Helvetica" w:eastAsia="Times New Roman" w:hAnsi="Helvetica" w:cs="Times New Roman"/>
          <w:sz w:val="26"/>
          <w:szCs w:val="26"/>
          <w:lang w:bidi="ar-SA"/>
        </w:rPr>
        <w:t>http://www.si.edu/Encyclopedia/Search/Art%20and%20Design</w:t>
      </w:r>
    </w:p>
    <w:p w14:paraId="2549E2E2" w14:textId="77777777" w:rsidR="0002652A" w:rsidRP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  <w:r w:rsidRPr="0002652A">
        <w:rPr>
          <w:rFonts w:ascii="Helvetica" w:eastAsia="Times New Roman" w:hAnsi="Helvetica" w:cs="Times New Roman"/>
          <w:sz w:val="26"/>
          <w:szCs w:val="26"/>
          <w:lang w:bidi="ar-SA"/>
        </w:rPr>
        <w:t>http://www.sculpture.org/portfolio/isc_sculptor_directory.php</w:t>
      </w:r>
    </w:p>
    <w:p w14:paraId="1E91CD72" w14:textId="77777777" w:rsidR="0002652A" w:rsidRP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  <w:r w:rsidRPr="0002652A">
        <w:rPr>
          <w:rFonts w:ascii="Helvetica" w:eastAsia="Times New Roman" w:hAnsi="Helvetica" w:cs="Times New Roman"/>
          <w:sz w:val="26"/>
          <w:szCs w:val="26"/>
          <w:lang w:bidi="ar-SA"/>
        </w:rPr>
        <w:t>http://www.sculptor.org/</w:t>
      </w:r>
    </w:p>
    <w:p w14:paraId="5A8363FB" w14:textId="77777777" w:rsidR="0002652A" w:rsidRP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  <w:r w:rsidRPr="0002652A">
        <w:rPr>
          <w:rFonts w:ascii="Helvetica" w:eastAsia="Times New Roman" w:hAnsi="Helvetica" w:cs="Times New Roman"/>
          <w:sz w:val="26"/>
          <w:szCs w:val="26"/>
          <w:lang w:bidi="ar-SA"/>
        </w:rPr>
        <w:t>http://www.nyfa.org/</w:t>
      </w:r>
    </w:p>
    <w:p w14:paraId="7D9F7EA7" w14:textId="77777777" w:rsidR="0002652A" w:rsidRP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  <w:r w:rsidRPr="0002652A">
        <w:rPr>
          <w:rFonts w:ascii="Helvetica" w:eastAsia="Times New Roman" w:hAnsi="Helvetica" w:cs="Times New Roman"/>
          <w:sz w:val="26"/>
          <w:szCs w:val="26"/>
          <w:lang w:bidi="ar-SA"/>
        </w:rPr>
        <w:t>http://www.wwar.com</w:t>
      </w:r>
    </w:p>
    <w:p w14:paraId="6ACAD124" w14:textId="77777777" w:rsidR="0002652A" w:rsidRPr="0002652A" w:rsidRDefault="0002652A" w:rsidP="0002652A">
      <w:pPr>
        <w:rPr>
          <w:rFonts w:ascii="Helvetica" w:eastAsia="Times New Roman" w:hAnsi="Helvetica" w:cs="Times New Roman"/>
          <w:sz w:val="26"/>
          <w:szCs w:val="26"/>
          <w:lang w:bidi="ar-SA"/>
        </w:rPr>
      </w:pPr>
      <w:r w:rsidRPr="0002652A">
        <w:rPr>
          <w:rFonts w:ascii="Helvetica" w:eastAsia="Times New Roman" w:hAnsi="Helvetica" w:cs="Times New Roman"/>
          <w:sz w:val="26"/>
          <w:szCs w:val="26"/>
          <w:lang w:bidi="ar-SA"/>
        </w:rPr>
        <w:t>http://www.dmoz.org/Arts/</w:t>
      </w:r>
    </w:p>
    <w:p w14:paraId="01C63151" w14:textId="77777777" w:rsidR="00C155CD" w:rsidRDefault="006C071E"/>
    <w:sectPr w:rsidR="00C155CD" w:rsidSect="00247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2A"/>
    <w:rsid w:val="0002652A"/>
    <w:rsid w:val="000707FA"/>
    <w:rsid w:val="001751A8"/>
    <w:rsid w:val="001D6131"/>
    <w:rsid w:val="0024787F"/>
    <w:rsid w:val="006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8F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my-MM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Tun, Saw</dc:creator>
  <cp:keywords/>
  <dc:description/>
  <cp:lastModifiedBy>Tun, Saw</cp:lastModifiedBy>
  <cp:revision>2</cp:revision>
  <dcterms:created xsi:type="dcterms:W3CDTF">2017-11-02T00:57:00Z</dcterms:created>
  <dcterms:modified xsi:type="dcterms:W3CDTF">2017-11-02T01:13:00Z</dcterms:modified>
</cp:coreProperties>
</file>